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FB" w:rsidRPr="00EA512E" w:rsidRDefault="002D00B6">
      <w:pPr>
        <w:spacing w:after="32"/>
        <w:ind w:left="749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-2844</wp:posOffset>
                </wp:positionV>
                <wp:extent cx="1130300" cy="923925"/>
                <wp:effectExtent l="0" t="0" r="0" b="0"/>
                <wp:wrapSquare wrapText="bothSides"/>
                <wp:docPr id="5827" name="Group 5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300" cy="923925"/>
                          <a:chOff x="0" y="0"/>
                          <a:chExt cx="1130300" cy="923925"/>
                        </a:xfrm>
                      </wpg:grpSpPr>
                      <pic:pic xmlns:pic="http://schemas.openxmlformats.org/drawingml/2006/picture">
                        <pic:nvPicPr>
                          <pic:cNvPr id="386" name="Picture 3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745" y="0"/>
                            <a:ext cx="1088555" cy="923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65430"/>
                            <a:ext cx="901802" cy="342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" name="Picture 3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3370" y="265176"/>
                            <a:ext cx="414528" cy="1234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" name="Picture 3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4005" y="263526"/>
                            <a:ext cx="413004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0" name="Rectangle 390"/>
                        <wps:cNvSpPr/>
                        <wps:spPr>
                          <a:xfrm>
                            <a:off x="294310" y="262200"/>
                            <a:ext cx="41328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mission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606730" y="23152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2" name="Picture 3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06425" y="233045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3" name="Rectangle 393"/>
                        <wps:cNvSpPr/>
                        <wps:spPr>
                          <a:xfrm>
                            <a:off x="606730" y="2589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638734" y="2589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5" name="Picture 39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05790" y="265176"/>
                            <a:ext cx="30480" cy="1234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6" name="Picture 39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06425" y="321437"/>
                            <a:ext cx="30480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7" name="Rectangle 397"/>
                        <wps:cNvSpPr/>
                        <wps:spPr>
                          <a:xfrm>
                            <a:off x="606730" y="378023"/>
                            <a:ext cx="3041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629590" y="34734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9" name="Picture 3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29285" y="290957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0" name="Rectangle 400"/>
                        <wps:cNvSpPr/>
                        <wps:spPr>
                          <a:xfrm>
                            <a:off x="629590" y="3168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661594" y="3168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2" name="Picture 4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1470" y="359664"/>
                            <a:ext cx="315468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3" name="Picture 4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2105" y="358013"/>
                            <a:ext cx="315468" cy="1234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4" name="Rectangle 404"/>
                        <wps:cNvSpPr/>
                        <wps:spPr>
                          <a:xfrm>
                            <a:off x="332410" y="356688"/>
                            <a:ext cx="316216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laïque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571678" y="32600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6" name="Picture 4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71373" y="327533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7" name="Rectangle 407"/>
                        <wps:cNvSpPr/>
                        <wps:spPr>
                          <a:xfrm>
                            <a:off x="571678" y="35344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603682" y="35344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9" name="Picture 4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70738" y="359664"/>
                            <a:ext cx="30480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0" name="Picture 4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71373" y="415926"/>
                            <a:ext cx="30480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1" name="Rectangle 411"/>
                        <wps:cNvSpPr/>
                        <wps:spPr>
                          <a:xfrm>
                            <a:off x="571678" y="472511"/>
                            <a:ext cx="3041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594538" y="44183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3" name="Picture 4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94233" y="385445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4" name="Rectangle 414"/>
                        <wps:cNvSpPr/>
                        <wps:spPr>
                          <a:xfrm>
                            <a:off x="594538" y="4113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626542" y="4113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6" name="Picture 4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8882" y="475488"/>
                            <a:ext cx="662940" cy="1021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9517" y="489077"/>
                            <a:ext cx="662940" cy="1021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8" name="Rectangle 418"/>
                        <wps:cNvSpPr/>
                        <wps:spPr>
                          <a:xfrm>
                            <a:off x="199517" y="502316"/>
                            <a:ext cx="662815" cy="10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Côte d’Ivoire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699694" y="45707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0" name="Picture 42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99389" y="443357"/>
                            <a:ext cx="41148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1" name="Rectangle 421"/>
                        <wps:cNvSpPr/>
                        <wps:spPr>
                          <a:xfrm>
                            <a:off x="699694" y="4692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731698" y="4692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3" name="Picture 4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00278" y="461772"/>
                            <a:ext cx="28956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4" name="Picture 42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00913" y="516509"/>
                            <a:ext cx="30480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5" name="Rectangle 425"/>
                        <wps:cNvSpPr/>
                        <wps:spPr>
                          <a:xfrm>
                            <a:off x="701218" y="573095"/>
                            <a:ext cx="3041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724078" y="54241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7" name="Picture 4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23773" y="486029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8" name="Rectangle 428"/>
                        <wps:cNvSpPr/>
                        <wps:spPr>
                          <a:xfrm>
                            <a:off x="724078" y="5119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756082" y="5119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27" o:spid="_x0000_s1026" style="position:absolute;left:0;text-align:left;margin-left:37.45pt;margin-top:-.2pt;width:89pt;height:72.75pt;z-index:251658240" coordsize="11303,923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6" o:spid="_x0000_s1027" type="#_x0000_t75" style="position:absolute;left:417;width:10886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JyOnFAAAA3AAAAA8AAABkcnMvZG93bnJldi54bWxEj0trwzAQhO+F/gexhVxKIqeFENwooRRM&#10;ejE0jxZyW6ytZWqtXEt+5N9HgUCOw8w3w6w2o61FT62vHCuYzxIQxIXTFZcKjodsugThA7LG2jEp&#10;OJOHzfrxYYWpdgPvqN+HUsQS9ikqMCE0qZS+MGTRz1xDHL1f11oMUbal1C0OsdzW8iVJFtJixXHB&#10;YEMfhoq/fWcVvHb9v8HsmHv7/L39yn/C4WS0UpOn8f0NRKAx3MM3+lNHbrmA65l4BOT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CcjpxQAAANwAAAAPAAAAAAAAAAAAAAAA&#10;AJ8CAABkcnMvZG93bnJldi54bWxQSwUGAAAAAAQABAD3AAAAkQMAAAAA&#10;">
                  <v:imagedata r:id="rId15" o:title=""/>
                </v:shape>
                <v:shape id="Picture 387" o:spid="_x0000_s1028" type="#_x0000_t75" style="position:absolute;top:2654;width:9018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C25DDAAAA3AAAAA8AAABkcnMvZG93bnJldi54bWxEj0FLw0AUhO+C/2F5BS9iN62gIc22iCgI&#10;6iHV3h/Zl2Rp9m3Yt7bx37uC4HGYmW+Yejf7UZ0oigtsYLUsQBG3wTruDXx+PN+UoCQhWxwDk4Fv&#10;EthtLy9qrGw4c0OnfepVhrBUaGBIaaq0lnYgj7IME3H2uhA9pixjr23Ec4b7Ua+L4k57dJwXBpzo&#10;caD2uP/yBkTEXaNdd28H9+TLpomr6f3VmKvF/LABlWhO/+G/9os1cFvew++ZfAT0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YLbkMMAAADcAAAADwAAAAAAAAAAAAAAAACf&#10;AgAAZHJzL2Rvd25yZXYueG1sUEsFBgAAAAAEAAQA9wAAAI8DAAAAAA==&#10;">
                  <v:imagedata r:id="rId16" o:title=""/>
                </v:shape>
                <v:shape id="Picture 388" o:spid="_x0000_s1029" type="#_x0000_t75" style="position:absolute;left:2933;top:2651;width:4145;height:1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GgK7DAAAA3AAAAA8AAABkcnMvZG93bnJldi54bWxET01rwkAQvRf6H5Yp9CK6qaEiqWvQgFjw&#10;ZAx4HbJjEpqdDdltEvvruwfB4+N9b9LJtGKg3jWWFXwsIhDEpdUNVwqKy2G+BuE8ssbWMim4k4N0&#10;+/qywUTbkc805L4SIYRdggpq77tESlfWZNAtbEccuJvtDfoA+0rqHscQblq5jKKVNNhwaKixo6ym&#10;8if/NQqG8fOKs7/4Op1us+x+Op6PRbxX6v1t2n2B8DT5p/jh/tYK4nVYG86EIyC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oaArsMAAADcAAAADwAAAAAAAAAAAAAAAACf&#10;AgAAZHJzL2Rvd25yZXYueG1sUEsFBgAAAAAEAAQA9wAAAI8DAAAAAA==&#10;">
                  <v:imagedata r:id="rId17" o:title=""/>
                </v:shape>
                <v:shape id="Picture 389" o:spid="_x0000_s1030" type="#_x0000_t75" style="position:absolute;left:2940;top:2635;width:4130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NIRLDAAAA3AAAAA8AAABkcnMvZG93bnJldi54bWxEj0FLAzEUhO+C/yG8gjebjcLSrk3LUhAK&#10;RcSq90fyulm6eVk2sU3/fSMIHoeZ+YZZbbIfxJmm2AfWoOYVCGITbM+dhq/P18cFiJiQLQ6BScOV&#10;ImzW93crbGy48AedD6kTBcKxQQ0upbGRMhpHHuM8jMTFO4bJYypy6qSd8FLgfpBPVVVLjz2XBYcj&#10;bR2Z0+HHa7C1yX29bN/VfmvUMbvvVr0prR9muX0BkSin//Bfe2c1PC+W8HumHAG5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s0hEsMAAADcAAAADwAAAAAAAAAAAAAAAACf&#10;AgAAZHJzL2Rvd25yZXYueG1sUEsFBgAAAAAEAAQA9wAAAI8DAAAAAA==&#10;">
                  <v:imagedata r:id="rId18" o:title=""/>
                </v:shape>
                <v:rect id="Rectangle 390" o:spid="_x0000_s1031" style="position:absolute;left:2943;top:2622;width:4132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XL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1FyzBAAAA3AAAAA8AAAAAAAAAAAAAAAAAmAIAAGRycy9kb3du&#10;cmV2LnhtbFBLBQYAAAAABAAEAPUAAACGAwAAAAA=&#10;" filled="f" stroked="f">
                  <v:textbox inset="0,0,0,0">
                    <w:txbxContent>
                      <w:p w:rsidR="00F055FB" w:rsidRDefault="002D00B6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mission</w:t>
                        </w:r>
                      </w:p>
                    </w:txbxContent>
                  </v:textbox>
                </v:rect>
                <v:rect id="Rectangle 391" o:spid="_x0000_s1032" style="position:absolute;left:6067;top:231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yt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srfEAAAA3AAAAA8AAAAAAAAAAAAAAAAAmAIAAGRycy9k&#10;b3ducmV2LnhtbFBLBQYAAAAABAAEAPUAAACJAwAAAAA=&#10;" filled="f" stroked="f">
                  <v:textbox inset="0,0,0,0">
                    <w:txbxContent>
                      <w:p w:rsidR="00F055FB" w:rsidRDefault="002D00B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92" o:spid="_x0000_s1033" type="#_x0000_t75" style="position:absolute;left:6064;top:2330;width:426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Mom/GAAAA3AAAAA8AAABkcnMvZG93bnJldi54bWxEj0FrwkAUhO8F/8PyCl6KbqpSNHUVKQgK&#10;vZi2qLdH9jVJzb4Nu6uJ/fWuUOhxmJlvmPmyM7W4kPOVZQXPwwQEcW51xYWCz4/1YArCB2SNtWVS&#10;cCUPy0XvYY6pti3v6JKFQkQI+xQVlCE0qZQ+L8mgH9qGOHrf1hkMUbpCaodthJtajpLkRRqsOC6U&#10;2NBbSfkpO5tI2W308efrNxvvt4erdE+T1Xtrleo/dqtXEIG68B/+a2+0gvFsBPcz8Qj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syib8YAAADcAAAADwAAAAAAAAAAAAAA&#10;AACfAgAAZHJzL2Rvd25yZXYueG1sUEsFBgAAAAAEAAQA9wAAAJIDAAAAAA==&#10;">
                  <v:imagedata r:id="rId19" o:title=""/>
                </v:shape>
                <v:rect id="Rectangle 393" o:spid="_x0000_s1034" style="position:absolute;left:6067;top:258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JW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4lbxQAAANwAAAAPAAAAAAAAAAAAAAAAAJgCAABkcnMv&#10;ZG93bnJldi54bWxQSwUGAAAAAAQABAD1AAAAigMAAAAA&#10;" filled="f" stroked="f">
                  <v:textbox inset="0,0,0,0">
                    <w:txbxContent>
                      <w:p w:rsidR="00F055FB" w:rsidRDefault="002D00B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4" o:spid="_x0000_s1035" style="position:absolute;left:6387;top:258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RL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hEvxQAAANwAAAAPAAAAAAAAAAAAAAAAAJgCAABkcnMv&#10;ZG93bnJldi54bWxQSwUGAAAAAAQABAD1AAAAigMAAAAA&#10;" filled="f" stroked="f">
                  <v:textbox inset="0,0,0,0">
                    <w:txbxContent>
                      <w:p w:rsidR="00F055FB" w:rsidRDefault="002D00B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95" o:spid="_x0000_s1036" type="#_x0000_t75" style="position:absolute;left:6057;top:2651;width:305;height:1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E1HDGAAAA3AAAAA8AAABkcnMvZG93bnJldi54bWxEj0FrwkAUhO8F/8PyhF5EN6ZYaswqTUvF&#10;g5dayfmRfSbR7NuQ3Zq0v74rCD0OM/MNk24G04grda62rGA+i0AQF1bXXCo4fn1MX0A4j6yxsUwK&#10;fsjBZj16SDHRtudPuh58KQKEXYIKKu/bREpXVGTQzWxLHLyT7Qz6ILtS6g77ADeNjKPoWRqsOSxU&#10;2NJbRcXl8G0U9HrbT3KbTX6zOt5f5Px9W+ZnpR7Hw+sKhKfB/4fv7Z1W8LRcwO1MOAJy/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oTUcMYAAADcAAAADwAAAAAAAAAAAAAA&#10;AACfAgAAZHJzL2Rvd25yZXYueG1sUEsFBgAAAAAEAAQA9wAAAJIDAAAAAA==&#10;">
                  <v:imagedata r:id="rId20" o:title=""/>
                </v:shape>
                <v:shape id="Picture 396" o:spid="_x0000_s1037" type="#_x0000_t75" style="position:absolute;left:6064;top:3214;width:305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jcfLGAAAA3AAAAA8AAABkcnMvZG93bnJldi54bWxEj09rAjEUxO8Fv0N4Qm81awWpq1FKsSBt&#10;PfgHvb5uXne3Ji/bJF23394IBY/DzPyGmS06a0RLPtSOFQwHGQjiwumaSwX73evDE4gQkTUax6Tg&#10;jwIs5r27GebanXlD7TaWIkE45KigirHJpQxFRRbDwDXEyfty3mJM0pdSezwnuDXyMcvG0mLNaaHC&#10;hl4qKk7bX6vgYN6K/ce33yy1Pf6Y5bss15+tUvf97nkKIlIXb+H/9korGE3GcD2TjoCc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GNx8sYAAADcAAAADwAAAAAAAAAAAAAA&#10;AACfAgAAZHJzL2Rvd25yZXYueG1sUEsFBgAAAAAEAAQA9wAAAJIDAAAAAA==&#10;">
                  <v:imagedata r:id="rId21" o:title=""/>
                </v:shape>
                <v:rect id="Rectangle 397" o:spid="_x0000_s1038" style="position:absolute;left:6067;top:3780;width:304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PW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I9YxQAAANwAAAAPAAAAAAAAAAAAAAAAAJgCAABkcnMv&#10;ZG93bnJldi54bWxQSwUGAAAAAAQABAD1AAAAigMAAAAA&#10;" filled="f" stroked="f">
                  <v:textbox inset="0,0,0,0">
                    <w:txbxContent>
                      <w:p w:rsidR="00F055FB" w:rsidRDefault="002D00B6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8" o:spid="_x0000_s1039" style="position:absolute;left:6295;top:347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:rsidR="00F055FB" w:rsidRDefault="002D00B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99" o:spid="_x0000_s1040" type="#_x0000_t75" style="position:absolute;left:6292;top:2909;width:427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oMB7HAAAA3AAAAA8AAABkcnMvZG93bnJldi54bWxEj09rwkAUxO+FfoflFbwU3fiHotFVRBAs&#10;9GLaot4e2dckNfs27G5N7Kd3hUKPw8z8hlmsOlOLCzlfWVYwHCQgiHOrKy4UfLxv+1MQPiBrrC2T&#10;git5WC0fHxaYatvyni5ZKESEsE9RQRlCk0rp85IM+oFtiKP3ZZ3BEKUrpHbYRrip5ShJXqTBiuNC&#10;iQ1tSsrP2Y+JlP1On74/f7Px4fV4le55sn5rrVK9p249BxGoC//hv/ZOKxjPZnA/E4+AXN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hoMB7HAAAA3AAAAA8AAAAAAAAAAAAA&#10;AAAAnwIAAGRycy9kb3ducmV2LnhtbFBLBQYAAAAABAAEAPcAAACTAwAAAAA=&#10;">
                  <v:imagedata r:id="rId19" o:title=""/>
                </v:shape>
                <v:rect id="Rectangle 400" o:spid="_x0000_s1041" style="position:absolute;left:6295;top:3168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zs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PzsMAAADcAAAADwAAAAAAAAAAAAAAAACYAgAAZHJzL2Rv&#10;d25yZXYueG1sUEsFBgAAAAAEAAQA9QAAAIgDAAAAAA==&#10;" filled="f" stroked="f">
                  <v:textbox inset="0,0,0,0">
                    <w:txbxContent>
                      <w:p w:rsidR="00F055FB" w:rsidRDefault="002D00B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1" o:spid="_x0000_s1042" style="position:absolute;left:6615;top:3168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VcUA&#10;AADcAAAADwAAAGRycy9kb3ducmV2LnhtbESPQWvCQBSE74L/YXlCb2aTI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epVxQAAANwAAAAPAAAAAAAAAAAAAAAAAJgCAABkcnMv&#10;ZG93bnJldi54bWxQSwUGAAAAAAQABAD1AAAAigMAAAAA&#10;" filled="f" stroked="f">
                  <v:textbox inset="0,0,0,0">
                    <w:txbxContent>
                      <w:p w:rsidR="00F055FB" w:rsidRDefault="002D00B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02" o:spid="_x0000_s1043" type="#_x0000_t75" style="position:absolute;left:3314;top:3596;width:3155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jN7vFAAAA3AAAAA8AAABkcnMvZG93bnJldi54bWxEj0GLwjAUhO8L+x/CW/C2poqIVKPoguhJ&#10;q+sevD2aZ1tsXrpNtNVfbwTB4zAz3zCTWWtKcaXaFZYV9LoRCOLU6oIzBYff5fcIhPPIGkvLpOBG&#10;DmbTz48Jxto2vKPr3mciQNjFqCD3voqldGlOBl3XVsTBO9naoA+yzqSusQlwU8p+FA2lwYLDQo4V&#10;/eSUnvcXo2D7/5e4Q+8+sslitTyek+2m2Z2U6ny18zEIT61/h1/ttVYwiPrwPBOOgJw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Yze7xQAAANwAAAAPAAAAAAAAAAAAAAAA&#10;AJ8CAABkcnMvZG93bnJldi54bWxQSwUGAAAAAAQABAD3AAAAkQMAAAAA&#10;">
                  <v:imagedata r:id="rId22" o:title=""/>
                </v:shape>
                <v:shape id="Picture 403" o:spid="_x0000_s1044" type="#_x0000_t75" style="position:absolute;left:3321;top:3580;width:3154;height:1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vkiDHAAAA3AAAAA8AAABkcnMvZG93bnJldi54bWxEj81rwkAUxO+C/8PyhN50Y1tKSLNKFaQ9&#10;1fjRQ2+P7MsHZt+m2a1J/eu7guBxmJnfMOlyMI04U+dqywrmswgEcW51zaWC42EzjUE4j6yxsUwK&#10;/sjBcjEepZho2/OOzntfigBhl6CCyvs2kdLlFRl0M9sSB6+wnUEfZFdK3WEf4KaRj1H0Ig3WHBYq&#10;bGldUX7a/xoF25+vzB3nl9hmq/fN9ynbfva7QqmHyfD2CsLT4O/hW/tDK3iOnuB6JhwBufg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AvkiDHAAAA3AAAAA8AAAAAAAAAAAAA&#10;AAAAnwIAAGRycy9kb3ducmV2LnhtbFBLBQYAAAAABAAEAPcAAACTAwAAAAA=&#10;">
                  <v:imagedata r:id="rId22" o:title=""/>
                </v:shape>
                <v:rect id="Rectangle 404" o:spid="_x0000_s1045" style="position:absolute;left:3324;top:3566;width:3162;height: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:rsidR="00F055FB" w:rsidRDefault="002D00B6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laïque</w:t>
                        </w:r>
                      </w:p>
                    </w:txbxContent>
                  </v:textbox>
                </v:rect>
                <v:rect id="Rectangle 405" o:spid="_x0000_s1046" style="position:absolute;left:5716;top:326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    <v:textbox inset="0,0,0,0">
                    <w:txbxContent>
                      <w:p w:rsidR="00F055FB" w:rsidRDefault="002D00B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06" o:spid="_x0000_s1047" type="#_x0000_t75" style="position:absolute;left:5713;top:3275;width:427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X/I7GAAAA3AAAAA8AAABkcnMvZG93bnJldi54bWxEj0FrwkAUhO9C/8PyCl5EN7UiEl1FCgWF&#10;Xkxb1Nsj+5qkzb4Nu6uJ/npXEHocZuYbZrHqTC3O5HxlWcHLKAFBnFtdcaHg6/N9OAPhA7LG2jIp&#10;uJCH1fKpt8BU25Z3dM5CISKEfYoKyhCaVEqfl2TQj2xDHL0f6wyGKF0htcM2wk0tx0kylQYrjgsl&#10;NvRWUv6XnUyk7Db6+Pt9zV7328NFusFk/dFapfrP3XoOIlAX/sOP9kYrmCRTuJ+JR0Au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Vf8jsYAAADcAAAADwAAAAAAAAAAAAAA&#10;AACfAgAAZHJzL2Rvd25yZXYueG1sUEsFBgAAAAAEAAQA9wAAAJIDAAAAAA==&#10;">
                  <v:imagedata r:id="rId19" o:title=""/>
                </v:shape>
                <v:rect id="Rectangle 407" o:spid="_x0000_s1048" style="position:absolute;left:5716;top:353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XusUA&#10;AADcAAAADwAAAGRycy9kb3ducmV2LnhtbESPS4vCQBCE7wv7H4Ze8LZOVsT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Ne6xQAAANwAAAAPAAAAAAAAAAAAAAAAAJgCAABkcnMv&#10;ZG93bnJldi54bWxQSwUGAAAAAAQABAD1AAAAigMAAAAA&#10;" filled="f" stroked="f">
                  <v:textbox inset="0,0,0,0">
                    <w:txbxContent>
                      <w:p w:rsidR="00F055FB" w:rsidRDefault="002D00B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8" o:spid="_x0000_s1049" style="position:absolute;left:6036;top:353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DyM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NDyMMAAADcAAAADwAAAAAAAAAAAAAAAACYAgAAZHJzL2Rv&#10;d25yZXYueG1sUEsFBgAAAAAEAAQA9QAAAIgDAAAAAA==&#10;" filled="f" stroked="f">
                  <v:textbox inset="0,0,0,0">
                    <w:txbxContent>
                      <w:p w:rsidR="00F055FB" w:rsidRDefault="002D00B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09" o:spid="_x0000_s1050" type="#_x0000_t75" style="position:absolute;left:5707;top:3596;width:305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cvWLGAAAA3AAAAA8AAABkcnMvZG93bnJldi54bWxEj0FLw0AUhO+C/2F5Qm92oxTRtJsgUkG0&#10;HlpDe33NPpPo7tu4u6bpv3cLQo/DzHzDLMrRGjGQD51jBTfTDARx7XTHjYLq4/n6HkSIyBqNY1Jw&#10;pABlcXmxwFy7A69p2MRGJAiHHBW0Mfa5lKFuyWKYup44eZ/OW4xJ+kZqj4cEt0beZtmdtNhxWmix&#10;p6eW6u/Nr1WwNa91tfry66W2ux+zfJPN+35QanI1Ps5BRBrjOfzfftEKZtkDnM6kIyC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Vy9YsYAAADcAAAADwAAAAAAAAAAAAAA&#10;AACfAgAAZHJzL2Rvd25yZXYueG1sUEsFBgAAAAAEAAQA9wAAAJIDAAAAAA==&#10;">
                  <v:imagedata r:id="rId21" o:title=""/>
                </v:shape>
                <v:shape id="Picture 410" o:spid="_x0000_s1051" type="#_x0000_t75" style="position:absolute;left:5713;top:4159;width:305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/giLCAAAA3AAAAA8AAABkcnMvZG93bnJldi54bWxET8tqAjEU3Qv9h3AL7jSjiJSpUUpREB8L&#10;rbTb28ntzLTJzZjEcfx7syi4PJz3bNFZI1ryoXasYDTMQBAXTtdcKjh9rAYvIEJE1mgck4IbBVjM&#10;n3ozzLW78oHaYyxFCuGQo4IqxiaXMhQVWQxD1xAn7sd5izFBX0rt8ZrCrZHjLJtKizWnhgobeq+o&#10;+DterIJPsylOu19/WGr7dTbLrSz3361S/efu7RVEpC4+xP/utVYwGaX56Uw6AnJ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v4IiwgAAANwAAAAPAAAAAAAAAAAAAAAAAJ8C&#10;AABkcnMvZG93bnJldi54bWxQSwUGAAAAAAQABAD3AAAAjgMAAAAA&#10;">
                  <v:imagedata r:id="rId21" o:title=""/>
                </v:shape>
                <v:rect id="Rectangle 411" o:spid="_x0000_s1052" style="position:absolute;left:5716;top:4725;width:304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iMQA&#10;AADcAAAADwAAAGRycy9kb3ducmV2LnhtbESPQYvCMBSE74L/ITxhb5p2k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fIjEAAAA3AAAAA8AAAAAAAAAAAAAAAAAmAIAAGRycy9k&#10;b3ducmV2LnhtbFBLBQYAAAAABAAEAPUAAACJAwAAAAA=&#10;" filled="f" stroked="f">
                  <v:textbox inset="0,0,0,0">
                    <w:txbxContent>
                      <w:p w:rsidR="00F055FB" w:rsidRDefault="002D00B6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2" o:spid="_x0000_s1053" style="position:absolute;left:5945;top:441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/8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4v/EAAAA3AAAAA8AAAAAAAAAAAAAAAAAmAIAAGRycy9k&#10;b3ducmV2LnhtbFBLBQYAAAAABAAEAPUAAACJAwAAAAA=&#10;" filled="f" stroked="f">
                  <v:textbox inset="0,0,0,0">
                    <w:txbxContent>
                      <w:p w:rsidR="00F055FB" w:rsidRDefault="002D00B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13" o:spid="_x0000_s1054" type="#_x0000_t75" style="position:absolute;left:5942;top:3854;width:427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5ycvGAAAA3AAAAA8AAABkcnMvZG93bnJldi54bWxEj0FrwkAUhO+F/oflFXoR3VhFJLqKFAoK&#10;vRgtbW+P7DOJZt+G3dXE/npXEHocZuYbZr7sTC0u5HxlWcFwkIAgzq2uuFCw3330pyB8QNZYWyYF&#10;V/KwXDw/zTHVtuUtXbJQiAhhn6KCMoQmldLnJRn0A9sQR+9gncEQpSukdthGuKnlW5JMpMGK40KJ&#10;Db2XlJ+ys4mU7Vr/Hr/+stH35ucqXW+8+mytUq8v3WoGIlAX/sOP9lorGA9HcD8Tj4Bc3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PnJy8YAAADcAAAADwAAAAAAAAAAAAAA&#10;AACfAgAAZHJzL2Rvd25yZXYueG1sUEsFBgAAAAAEAAQA9wAAAJIDAAAAAA==&#10;">
                  <v:imagedata r:id="rId19" o:title=""/>
                </v:shape>
                <v:rect id="Rectangle 414" o:spid="_x0000_s1055" style="position:absolute;left:5945;top:411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EM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33xDEAAAA3AAAAA8AAAAAAAAAAAAAAAAAmAIAAGRycy9k&#10;b3ducmV2LnhtbFBLBQYAAAAABAAEAPUAAACJAwAAAAA=&#10;" filled="f" stroked="f">
                  <v:textbox inset="0,0,0,0">
                    <w:txbxContent>
                      <w:p w:rsidR="00F055FB" w:rsidRDefault="002D00B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5" o:spid="_x0000_s1056" style="position:absolute;left:6265;top:411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6i8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t6i8YAAADcAAAADwAAAAAAAAAAAAAAAACYAgAAZHJz&#10;L2Rvd25yZXYueG1sUEsFBgAAAAAEAAQA9QAAAIsDAAAAAA==&#10;" filled="f" stroked="f">
                  <v:textbox inset="0,0,0,0">
                    <w:txbxContent>
                      <w:p w:rsidR="00F055FB" w:rsidRDefault="002D00B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16" o:spid="_x0000_s1057" type="#_x0000_t75" style="position:absolute;left:1988;top:4754;width:6630;height:1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m7BjGAAAA3AAAAA8AAABkcnMvZG93bnJldi54bWxEj09rwkAUxO8Fv8PyBC+lbhIkaOoqYin2&#10;1vrn4PGRfc3GZt+G7GpSP323UOhxmJnfMMv1YBtxo87XjhWk0wQEcel0zZWC0/H1aQ7CB2SNjWNS&#10;8E0e1qvRwxIL7Xre0+0QKhEh7AtUYEJoCyl9aciin7qWOHqfrrMYouwqqTvsI9w2MkuSXFqsOS4Y&#10;bGlrqPw6XK2C93v28WL6xXlxyfTlmu/S86NPlZqMh80ziEBD+A//td+0glmaw++ZeATk6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qbsGMYAAADcAAAADwAAAAAAAAAAAAAA&#10;AACfAgAAZHJzL2Rvd25yZXYueG1sUEsFBgAAAAAEAAQA9wAAAJIDAAAAAA==&#10;">
                  <v:imagedata r:id="rId23" o:title=""/>
                </v:shape>
                <v:shape id="Picture 417" o:spid="_x0000_s1058" type="#_x0000_t75" style="position:absolute;left:1995;top:4890;width:6629;height:1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qSYPGAAAA3AAAAA8AAABkcnMvZG93bnJldi54bWxEj0FrwkAUhO+C/2F5Qi9SNwlia+oq0lLs&#10;TWt78PjIvmaj2bchu5q0v74rCB6HmfmGWax6W4sLtb5yrCCdJCCIC6crLhV8f70/PoPwAVlj7ZgU&#10;/JKH1XI4WGCuXcefdNmHUkQI+xwVmBCaXEpfGLLoJ64hjt6Pay2GKNtS6ha7CLe1zJJkJi1WHBcM&#10;NvRqqDjtz1bB9i/bvZlufpgfM308zzbpYexTpR5G/foFRKA+3MO39odWME2f4HomHgG5/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epJg8YAAADcAAAADwAAAAAAAAAAAAAA&#10;AACfAgAAZHJzL2Rvd25yZXYueG1sUEsFBgAAAAAEAAQA9wAAAJIDAAAAAA==&#10;">
                  <v:imagedata r:id="rId23" o:title=""/>
                </v:shape>
                <v:rect id="Rectangle 418" o:spid="_x0000_s1059" style="position:absolute;left:1995;top:5023;width:6628;height:1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VFc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tUVwgAAANwAAAAPAAAAAAAAAAAAAAAAAJgCAABkcnMvZG93&#10;bnJldi54bWxQSwUGAAAAAAQABAD1AAAAhwMAAAAA&#10;" filled="f" stroked="f">
                  <v:textbox inset="0,0,0,0">
                    <w:txbxContent>
                      <w:p w:rsidR="00F055FB" w:rsidRDefault="002D00B6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Côte d’Ivoire</w:t>
                        </w:r>
                      </w:p>
                    </w:txbxContent>
                  </v:textbox>
                </v:rect>
                <v:rect id="Rectangle 419" o:spid="_x0000_s1060" style="position:absolute;left:6996;top:457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wj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2cI7EAAAA3AAAAA8AAAAAAAAAAAAAAAAAmAIAAGRycy9k&#10;b3ducmV2LnhtbFBLBQYAAAAABAAEAPUAAACJAwAAAAA=&#10;" filled="f" stroked="f">
                  <v:textbox inset="0,0,0,0">
                    <w:txbxContent>
                      <w:p w:rsidR="00F055FB" w:rsidRDefault="002D00B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20" o:spid="_x0000_s1061" type="#_x0000_t75" style="position:absolute;left:6993;top:4433;width:412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tkqC+AAAA3AAAAA8AAABkcnMvZG93bnJldi54bWxET8uKwjAU3Qv+Q7iCO00tjkg1ihRk3BUf&#10;H3Bprk2wuSlN1M7fm4Uwy8N5b/eDa8WL+mA9K1jMMxDEtdeWGwW363G2BhEissbWMyn4owD73Xi0&#10;xUL7N5/pdYmNSCEcClRgYuwKKUNtyGGY+444cXffO4wJ9o3UPb5TuGtlnmUr6dByajDYUWmoflye&#10;ToG199/q8EOn60Obc16WVVwNlVLTyXDYgIg0xH/x133SCpZ5mp/OpCMgd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vtkqC+AAAA3AAAAA8AAAAAAAAAAAAAAAAAnwIAAGRy&#10;cy9kb3ducmV2LnhtbFBLBQYAAAAABAAEAPcAAACKAwAAAAA=&#10;">
                  <v:imagedata r:id="rId24" o:title=""/>
                </v:shape>
                <v:rect id="Rectangle 421" o:spid="_x0000_s1062" style="position:absolute;left:6996;top:4692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N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tjXEAAAA3AAAAA8AAAAAAAAAAAAAAAAAmAIAAGRycy9k&#10;b3ducmV2LnhtbFBLBQYAAAAABAAEAPUAAACJAwAAAAA=&#10;" filled="f" stroked="f">
                  <v:textbox inset="0,0,0,0">
                    <w:txbxContent>
                      <w:p w:rsidR="00F055FB" w:rsidRDefault="002D00B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2" o:spid="_x0000_s1063" style="position:absolute;left:7316;top:4692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oQ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ihCxQAAANwAAAAPAAAAAAAAAAAAAAAAAJgCAABkcnMv&#10;ZG93bnJldi54bWxQSwUGAAAAAAQABAD1AAAAigMAAAAA&#10;" filled="f" stroked="f">
                  <v:textbox inset="0,0,0,0">
                    <w:txbxContent>
                      <w:p w:rsidR="00F055FB" w:rsidRDefault="002D00B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23" o:spid="_x0000_s1064" type="#_x0000_t75" style="position:absolute;left:7002;top:4617;width:290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B1ujGAAAA3AAAAA8AAABkcnMvZG93bnJldi54bWxEj1trAjEUhN+F/odwhL5pVluKrEaRYqH0&#10;8uAFfT1ujrtrk5Ntkq7bf98IBR+HmfmGmS06a0RLPtSOFYyGGQjiwumaSwW77ctgAiJEZI3GMSn4&#10;pQCL+V1vhrl2F15Tu4mlSBAOOSqoYmxyKUNRkcUwdA1x8k7OW4xJ+lJqj5cEt0aOs+xJWqw5LVTY&#10;0HNFxdfmxyrYm7di93H265W2h2+zepfl57FV6r7fLacgInXxFv5vv2oFj+MHuJ5JR0DO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wHW6MYAAADcAAAADwAAAAAAAAAAAAAA&#10;AACfAgAAZHJzL2Rvd25yZXYueG1sUEsFBgAAAAAEAAQA9wAAAJIDAAAAAA==&#10;">
                  <v:imagedata r:id="rId21" o:title=""/>
                </v:shape>
                <v:shape id="Picture 424" o:spid="_x0000_s1065" type="#_x0000_t75" style="position:absolute;left:7009;top:5165;width:304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oTpzFAAAA3AAAAA8AAABkcnMvZG93bnJldi54bWxEj09rAjEUxO8Fv0N4Qm81q0gpW6MUUSjV&#10;HvxDvT43r7urycuapOv22zcFweMwM79hJrPOGtGSD7VjBcNBBoK4cLrmUsF+t3x6AREiskbjmBT8&#10;UoDZtPcwwVy7K2+o3cZSJAiHHBVUMTa5lKGoyGIYuIY4ed/OW4xJ+lJqj9cEt0aOsuxZWqw5LVTY&#10;0Lyi4rz9sQq+zEexX5/8ZqHt4WIWK1l+HlulHvvd2yuISF28h2/td61gPBrD/5l0BOT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6E6cxQAAANwAAAAPAAAAAAAAAAAAAAAA&#10;AJ8CAABkcnMvZG93bnJldi54bWxQSwUGAAAAAAQABAD3AAAAkQMAAAAA&#10;">
                  <v:imagedata r:id="rId21" o:title=""/>
                </v:shape>
                <v:rect id="Rectangle 425" o:spid="_x0000_s1066" style="position:absolute;left:7012;top:5730;width:304;height: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wN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7A2xQAAANwAAAAPAAAAAAAAAAAAAAAAAJgCAABkcnMv&#10;ZG93bnJldi54bWxQSwUGAAAAAAQABAD1AAAAigMAAAAA&#10;" filled="f" stroked="f">
                  <v:textbox inset="0,0,0,0">
                    <w:txbxContent>
                      <w:p w:rsidR="00F055FB" w:rsidRDefault="002D00B6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6" o:spid="_x0000_s1067" style="position:absolute;left:7240;top:542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uQ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FLkHEAAAA3AAAAA8AAAAAAAAAAAAAAAAAmAIAAGRycy9k&#10;b3ducmV2LnhtbFBLBQYAAAAABAAEAPUAAACJAwAAAAA=&#10;" filled="f" stroked="f">
                  <v:textbox inset="0,0,0,0">
                    <w:txbxContent>
                      <w:p w:rsidR="00F055FB" w:rsidRDefault="002D00B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27" o:spid="_x0000_s1068" type="#_x0000_t75" style="position:absolute;left:7237;top:4860;width:427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uBXXGAAAA3AAAAA8AAABkcnMvZG93bnJldi54bWxEj0FrwkAUhO8F/8PyCl5EN7VSJXUVKQgW&#10;ejFtUW+P7GuSmn0bdrcm+utdQehxmJlvmPmyM7U4kfOVZQVPowQEcW51xYWCr8/1cAbCB2SNtWVS&#10;cCYPy0XvYY6pti1v6ZSFQkQI+xQVlCE0qZQ+L8mgH9mGOHo/1hkMUbpCaodthJtajpPkRRqsOC6U&#10;2NBbSfkx+zORst3ow+/3JXveve/P0g0mq4/WKtV/7FavIAJ14T98b2+0gsl4Crcz8QjIx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a4FdcYAAADcAAAADwAAAAAAAAAAAAAA&#10;AACfAgAAZHJzL2Rvd25yZXYueG1sUEsFBgAAAAAEAAQA9wAAAJIDAAAAAA==&#10;">
                  <v:imagedata r:id="rId19" o:title=""/>
                </v:shape>
                <v:rect id="Rectangle 428" o:spid="_x0000_s1069" style="position:absolute;left:7240;top:511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fq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YfqMMAAADcAAAADwAAAAAAAAAAAAAAAACYAgAAZHJzL2Rv&#10;d25yZXYueG1sUEsFBgAAAAAEAAQA9QAAAIgDAAAAAA==&#10;" filled="f" stroked="f">
                  <v:textbox inset="0,0,0,0">
                    <w:txbxContent>
                      <w:p w:rsidR="00F055FB" w:rsidRDefault="002D00B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9" o:spid="_x0000_s1070" style="position:absolute;left:7560;top:511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6M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q6M8YAAADcAAAADwAAAAAAAAAAAAAAAACYAgAAZHJz&#10;L2Rvd25yZXYueG1sUEsFBgAAAAAEAAQA9QAAAIsDAAAAAA==&#10;" filled="f" stroked="f">
                  <v:textbox inset="0,0,0,0">
                    <w:txbxContent>
                      <w:p w:rsidR="00F055FB" w:rsidRDefault="002D00B6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EA512E">
        <w:rPr>
          <w:rFonts w:ascii="Arial" w:eastAsia="Arial" w:hAnsi="Arial" w:cs="Arial"/>
          <w:b/>
          <w:sz w:val="24"/>
          <w:lang w:val="es-ES"/>
        </w:rPr>
        <w:t>LYCEE INTERNATIONAL JEAN-MERMOZ</w:t>
      </w:r>
      <w:r w:rsidRPr="00EA512E">
        <w:rPr>
          <w:lang w:val="es-ES"/>
        </w:rPr>
        <w:t xml:space="preserve">  </w:t>
      </w:r>
    </w:p>
    <w:p w:rsidR="00F055FB" w:rsidRPr="00EA512E" w:rsidRDefault="002D00B6">
      <w:pPr>
        <w:spacing w:after="0"/>
        <w:ind w:left="749"/>
        <w:jc w:val="center"/>
        <w:rPr>
          <w:lang w:val="es-ES"/>
        </w:rPr>
      </w:pPr>
      <w:r w:rsidRPr="00EA512E">
        <w:rPr>
          <w:rFonts w:ascii="Arial" w:eastAsia="Arial" w:hAnsi="Arial" w:cs="Arial"/>
          <w:sz w:val="20"/>
          <w:lang w:val="es-ES"/>
        </w:rPr>
        <w:t xml:space="preserve">ABIDJAN – COCODY </w:t>
      </w:r>
      <w:r w:rsidRPr="00EA512E">
        <w:rPr>
          <w:rFonts w:ascii="Arial" w:eastAsia="Arial" w:hAnsi="Arial" w:cs="Arial"/>
          <w:b/>
          <w:sz w:val="24"/>
          <w:lang w:val="es-ES"/>
        </w:rPr>
        <w:t xml:space="preserve"> </w:t>
      </w:r>
      <w:r w:rsidRPr="00EA512E">
        <w:rPr>
          <w:rFonts w:ascii="Arial" w:eastAsia="Arial" w:hAnsi="Arial" w:cs="Arial"/>
          <w:sz w:val="20"/>
          <w:lang w:val="es-ES"/>
        </w:rPr>
        <w:t xml:space="preserve">08 BP 3545 ABIDJAN 08 </w:t>
      </w:r>
      <w:r w:rsidRPr="00EA512E">
        <w:rPr>
          <w:rFonts w:ascii="Arial" w:eastAsia="Arial" w:hAnsi="Arial" w:cs="Arial"/>
          <w:b/>
          <w:sz w:val="24"/>
          <w:lang w:val="es-ES"/>
        </w:rPr>
        <w:t xml:space="preserve">  </w:t>
      </w:r>
      <w:r w:rsidRPr="00EA512E">
        <w:rPr>
          <w:rFonts w:ascii="Arial" w:eastAsia="Arial" w:hAnsi="Arial" w:cs="Arial"/>
          <w:sz w:val="20"/>
          <w:lang w:val="es-ES"/>
        </w:rPr>
        <w:t xml:space="preserve"> </w:t>
      </w:r>
    </w:p>
    <w:p w:rsidR="00F055FB" w:rsidRDefault="002D00B6">
      <w:pPr>
        <w:spacing w:after="427"/>
        <w:ind w:left="749"/>
        <w:jc w:val="right"/>
      </w:pPr>
      <w:r>
        <w:rPr>
          <w:rFonts w:ascii="Arial" w:eastAsia="Arial" w:hAnsi="Arial" w:cs="Arial"/>
          <w:sz w:val="20"/>
        </w:rPr>
        <w:t xml:space="preserve">Tél : 22 48 05 29  – E-mail : </w:t>
      </w:r>
      <w:r>
        <w:rPr>
          <w:rFonts w:ascii="Arial" w:eastAsia="Arial" w:hAnsi="Arial" w:cs="Arial"/>
          <w:color w:val="0000FF"/>
          <w:sz w:val="20"/>
          <w:u w:val="single" w:color="0000FF"/>
        </w:rPr>
        <w:t>info@lijmermoz.org</w:t>
      </w:r>
      <w:hyperlink r:id="rId25">
        <w:r>
          <w:rPr>
            <w:rFonts w:ascii="Arial" w:eastAsia="Arial" w:hAnsi="Arial" w:cs="Arial"/>
            <w:sz w:val="20"/>
          </w:rPr>
          <w:t xml:space="preserve"> </w:t>
        </w:r>
      </w:hyperlink>
      <w:hyperlink r:id="rId26">
        <w:r>
          <w:rPr>
            <w:rFonts w:ascii="Arial" w:eastAsia="Arial" w:hAnsi="Arial" w:cs="Arial"/>
            <w:color w:val="0000FF"/>
            <w:sz w:val="20"/>
            <w:u w:val="single" w:color="0000FF"/>
          </w:rPr>
          <w:t>www.lijmermoz.o</w:t>
        </w:r>
      </w:hyperlink>
      <w:hyperlink r:id="rId27">
        <w:r>
          <w:rPr>
            <w:rFonts w:ascii="Arial" w:eastAsia="Arial" w:hAnsi="Arial" w:cs="Arial"/>
            <w:color w:val="0000FF"/>
            <w:sz w:val="20"/>
            <w:u w:val="single" w:color="0000FF"/>
          </w:rPr>
          <w:t>r</w:t>
        </w:r>
      </w:hyperlink>
      <w:hyperlink r:id="rId28">
        <w:r>
          <w:rPr>
            <w:rFonts w:ascii="Arial" w:eastAsia="Arial" w:hAnsi="Arial" w:cs="Arial"/>
            <w:color w:val="0000FF"/>
            <w:sz w:val="20"/>
            <w:u w:val="single" w:color="0000FF"/>
          </w:rPr>
          <w:t>g</w:t>
        </w:r>
      </w:hyperlink>
      <w:hyperlink r:id="rId29">
        <w:r>
          <w:rPr>
            <w:rFonts w:ascii="Arial" w:eastAsia="Arial" w:hAnsi="Arial" w:cs="Arial"/>
            <w:sz w:val="20"/>
          </w:rPr>
          <w:t xml:space="preserve"> </w:t>
        </w:r>
      </w:hyperlink>
      <w:hyperlink r:id="rId30">
        <w:r>
          <w:t xml:space="preserve">  </w:t>
        </w:r>
      </w:hyperlink>
    </w:p>
    <w:p w:rsidR="00F055FB" w:rsidRDefault="002D00B6">
      <w:pPr>
        <w:spacing w:after="0"/>
        <w:ind w:left="749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 </w:t>
      </w:r>
    </w:p>
    <w:tbl>
      <w:tblPr>
        <w:tblStyle w:val="TableGrid"/>
        <w:tblW w:w="10836" w:type="dxa"/>
        <w:tblInd w:w="538" w:type="dxa"/>
        <w:tblCellMar>
          <w:top w:w="74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836"/>
      </w:tblGrid>
      <w:tr w:rsidR="00F055FB">
        <w:trPr>
          <w:trHeight w:val="329"/>
        </w:trPr>
        <w:tc>
          <w:tcPr>
            <w:tcW w:w="1083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F055FB" w:rsidRDefault="002D00B6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 </w:t>
            </w:r>
          </w:p>
        </w:tc>
      </w:tr>
    </w:tbl>
    <w:p w:rsidR="00F055FB" w:rsidRDefault="002D00B6">
      <w:pPr>
        <w:spacing w:after="149"/>
        <w:ind w:left="3285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  </w:t>
      </w:r>
    </w:p>
    <w:p w:rsidR="00F055FB" w:rsidRDefault="002D00B6">
      <w:pPr>
        <w:spacing w:after="0"/>
        <w:ind w:right="281"/>
        <w:jc w:val="right"/>
      </w:pPr>
      <w:r>
        <w:rPr>
          <w:rFonts w:ascii="Arial" w:eastAsia="Arial" w:hAnsi="Arial" w:cs="Arial"/>
          <w:b/>
          <w:sz w:val="28"/>
        </w:rPr>
        <w:t>LISTE DES MANUELS SCOLAIRES 1</w:t>
      </w:r>
      <w:r>
        <w:rPr>
          <w:rFonts w:ascii="Arial" w:eastAsia="Arial" w:hAnsi="Arial" w:cs="Arial"/>
          <w:b/>
          <w:sz w:val="28"/>
          <w:vertAlign w:val="superscript"/>
        </w:rPr>
        <w:t>ère</w:t>
      </w:r>
      <w:r>
        <w:rPr>
          <w:rFonts w:ascii="Arial" w:eastAsia="Arial" w:hAnsi="Arial" w:cs="Arial"/>
          <w:b/>
          <w:sz w:val="28"/>
        </w:rPr>
        <w:t xml:space="preserve"> S </w:t>
      </w:r>
      <w:r>
        <w:rPr>
          <w:sz w:val="28"/>
          <w:vertAlign w:val="subscript"/>
        </w:rPr>
        <w:t xml:space="preserve">  </w:t>
      </w:r>
    </w:p>
    <w:p w:rsidR="00F055FB" w:rsidRDefault="001F13A9">
      <w:pPr>
        <w:spacing w:after="36"/>
        <w:ind w:left="2964"/>
        <w:jc w:val="center"/>
      </w:pPr>
      <w:r>
        <w:rPr>
          <w:rFonts w:ascii="Arial" w:eastAsia="Arial" w:hAnsi="Arial" w:cs="Arial"/>
          <w:sz w:val="24"/>
        </w:rPr>
        <w:t>2018</w:t>
      </w:r>
      <w:r w:rsidR="002D00B6">
        <w:rPr>
          <w:rFonts w:ascii="Arial" w:eastAsia="Arial" w:hAnsi="Arial" w:cs="Arial"/>
          <w:sz w:val="24"/>
        </w:rPr>
        <w:t>/201</w:t>
      </w:r>
      <w:r>
        <w:rPr>
          <w:rFonts w:ascii="Arial" w:eastAsia="Arial" w:hAnsi="Arial" w:cs="Arial"/>
          <w:sz w:val="24"/>
        </w:rPr>
        <w:t>9</w:t>
      </w:r>
      <w:r w:rsidR="002D00B6">
        <w:t xml:space="preserve"> </w:t>
      </w:r>
    </w:p>
    <w:p w:rsidR="00F055FB" w:rsidRDefault="002D00B6">
      <w:pPr>
        <w:spacing w:after="0"/>
        <w:ind w:left="566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5946140</wp:posOffset>
            </wp:positionH>
            <wp:positionV relativeFrom="page">
              <wp:posOffset>277444</wp:posOffset>
            </wp:positionV>
            <wp:extent cx="1127125" cy="813359"/>
            <wp:effectExtent l="0" t="0" r="0" b="0"/>
            <wp:wrapSquare wrapText="bothSides"/>
            <wp:docPr id="385" name="Picture 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Picture 38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8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 xml:space="preserve"> </w:t>
      </w:r>
      <w:r>
        <w:t xml:space="preserve">  </w:t>
      </w:r>
    </w:p>
    <w:tbl>
      <w:tblPr>
        <w:tblStyle w:val="TableGrid"/>
        <w:tblW w:w="10992" w:type="dxa"/>
        <w:tblInd w:w="581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2338"/>
        <w:gridCol w:w="4683"/>
        <w:gridCol w:w="3971"/>
      </w:tblGrid>
      <w:tr w:rsidR="00F055FB">
        <w:trPr>
          <w:trHeight w:val="55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DISCIPLINE </w:t>
            </w:r>
            <w:r>
              <w:t xml:space="preserve"> 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MANUELS </w:t>
            </w:r>
            <w:r>
              <w:t xml:space="preserve">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FOURNITURES </w:t>
            </w:r>
            <w:r>
              <w:t xml:space="preserve">  </w:t>
            </w:r>
          </w:p>
        </w:tc>
      </w:tr>
      <w:tr w:rsidR="00F055FB">
        <w:trPr>
          <w:trHeight w:val="121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spacing w:after="20"/>
              <w:ind w:left="82"/>
            </w:pPr>
            <w:r>
              <w:rPr>
                <w:rFonts w:ascii="Arial" w:eastAsia="Arial" w:hAnsi="Arial" w:cs="Arial"/>
                <w:b/>
              </w:rPr>
              <w:t xml:space="preserve">ANGLAIS </w:t>
            </w:r>
            <w:r>
              <w:t xml:space="preserve">  </w:t>
            </w:r>
          </w:p>
          <w:p w:rsidR="00F055FB" w:rsidRDefault="002D00B6">
            <w:pPr>
              <w:ind w:left="8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Pr="00EA512E" w:rsidRDefault="002D00B6">
            <w:pPr>
              <w:ind w:left="82"/>
              <w:rPr>
                <w:lang w:val="en-US"/>
              </w:rPr>
            </w:pPr>
            <w:r w:rsidRPr="00EA512E">
              <w:rPr>
                <w:rFonts w:ascii="Arial" w:eastAsia="Arial" w:hAnsi="Arial" w:cs="Arial"/>
                <w:sz w:val="20"/>
                <w:lang w:val="en-US"/>
              </w:rPr>
              <w:t>Meeting Point 1</w:t>
            </w:r>
            <w:r w:rsidRPr="00EA512E">
              <w:rPr>
                <w:rFonts w:ascii="Arial" w:eastAsia="Arial" w:hAnsi="Arial" w:cs="Arial"/>
                <w:sz w:val="20"/>
                <w:vertAlign w:val="superscript"/>
                <w:lang w:val="en-US"/>
              </w:rPr>
              <w:t>re</w:t>
            </w:r>
            <w:r w:rsidRPr="00EA512E">
              <w:rPr>
                <w:rFonts w:ascii="Arial" w:eastAsia="Arial" w:hAnsi="Arial" w:cs="Arial"/>
                <w:sz w:val="20"/>
                <w:lang w:val="en-US"/>
              </w:rPr>
              <w:t xml:space="preserve">. - Edition </w:t>
            </w:r>
            <w:proofErr w:type="spellStart"/>
            <w:r w:rsidRPr="00EA512E">
              <w:rPr>
                <w:rFonts w:ascii="Arial" w:eastAsia="Arial" w:hAnsi="Arial" w:cs="Arial"/>
                <w:sz w:val="20"/>
                <w:lang w:val="en-US"/>
              </w:rPr>
              <w:t>Hatier</w:t>
            </w:r>
            <w:proofErr w:type="spellEnd"/>
            <w:r w:rsidRPr="00EA512E">
              <w:rPr>
                <w:rFonts w:ascii="Arial" w:eastAsia="Arial" w:hAnsi="Arial" w:cs="Arial"/>
                <w:sz w:val="20"/>
                <w:lang w:val="en-US"/>
              </w:rPr>
              <w:t xml:space="preserve">, 2011    </w:t>
            </w:r>
            <w:r w:rsidRPr="00EA512E">
              <w:rPr>
                <w:lang w:val="en-US"/>
              </w:rPr>
              <w:t xml:space="preserve">  </w:t>
            </w:r>
          </w:p>
          <w:p w:rsidR="00F055FB" w:rsidRDefault="002D00B6">
            <w:pPr>
              <w:ind w:left="82"/>
            </w:pPr>
            <w:r>
              <w:rPr>
                <w:rFonts w:ascii="Arial" w:eastAsia="Arial" w:hAnsi="Arial" w:cs="Arial"/>
                <w:sz w:val="20"/>
              </w:rPr>
              <w:t xml:space="preserve">ISBN: 978-2-2189-5333-0 </w:t>
            </w:r>
            <w:r>
              <w:t xml:space="preserve">  </w:t>
            </w:r>
          </w:p>
          <w:p w:rsidR="00F055FB" w:rsidRDefault="002D00B6">
            <w:pPr>
              <w:ind w:left="82"/>
            </w:pPr>
            <w:r>
              <w:t xml:space="preserve">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spacing w:after="22"/>
              <w:ind w:right="144"/>
              <w:jc w:val="center"/>
            </w:pPr>
            <w:r>
              <w:rPr>
                <w:rFonts w:ascii="Arial" w:eastAsia="Arial" w:hAnsi="Arial" w:cs="Arial"/>
              </w:rPr>
              <w:t xml:space="preserve"> cahier grand format 24x32 (100 p)  </w:t>
            </w:r>
            <w:r>
              <w:t xml:space="preserve"> </w:t>
            </w:r>
          </w:p>
          <w:p w:rsidR="00F055FB" w:rsidRDefault="002D00B6">
            <w:pPr>
              <w:ind w:left="5"/>
            </w:pPr>
            <w:r>
              <w:rPr>
                <w:noProof/>
              </w:rPr>
              <w:drawing>
                <wp:inline distT="0" distB="0" distL="0" distR="0">
                  <wp:extent cx="179832" cy="185928"/>
                  <wp:effectExtent l="0" t="0" r="0" b="0"/>
                  <wp:docPr id="115" name="Picture 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 </w:t>
            </w:r>
            <w:r>
              <w:t>1 clé USB de 4 GO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 </w:t>
            </w:r>
          </w:p>
        </w:tc>
      </w:tr>
      <w:tr w:rsidR="00F055FB">
        <w:trPr>
          <w:trHeight w:val="2638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spacing w:after="19"/>
              <w:ind w:left="82"/>
            </w:pPr>
            <w:r>
              <w:rPr>
                <w:rFonts w:ascii="Arial" w:eastAsia="Arial" w:hAnsi="Arial" w:cs="Arial"/>
                <w:b/>
              </w:rPr>
              <w:t xml:space="preserve">ARABE LV3 </w:t>
            </w:r>
            <w:r>
              <w:t xml:space="preserve">  </w:t>
            </w:r>
          </w:p>
          <w:p w:rsidR="00F055FB" w:rsidRDefault="002D00B6">
            <w:pPr>
              <w:spacing w:after="25"/>
              <w:ind w:left="8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 </w:t>
            </w:r>
          </w:p>
          <w:p w:rsidR="00F055FB" w:rsidRDefault="002D00B6">
            <w:pPr>
              <w:ind w:left="8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55FB" w:rsidRDefault="002D00B6">
            <w:pPr>
              <w:tabs>
                <w:tab w:val="center" w:pos="2600"/>
              </w:tabs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446911" cy="1644015"/>
                  <wp:effectExtent l="0" t="0" r="0" b="0"/>
                  <wp:docPr id="382" name="Picture 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Picture 382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911" cy="164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ab/>
            </w:r>
            <w:r>
              <w:t xml:space="preserve">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spacing w:after="2" w:line="251" w:lineRule="auto"/>
              <w:ind w:left="82" w:right="1532"/>
            </w:pPr>
            <w:r>
              <w:rPr>
                <w:rFonts w:ascii="Arial" w:eastAsia="Arial" w:hAnsi="Arial" w:cs="Arial"/>
                <w:color w:val="222222"/>
                <w:sz w:val="20"/>
              </w:rPr>
              <w:t>4 cahiers doubles ligne</w:t>
            </w: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  <w:r>
              <w:t xml:space="preserve"> </w:t>
            </w:r>
            <w:r>
              <w:rPr>
                <w:rFonts w:ascii="Arial" w:eastAsia="Arial" w:hAnsi="Arial" w:cs="Arial"/>
                <w:color w:val="222222"/>
                <w:sz w:val="20"/>
              </w:rPr>
              <w:t xml:space="preserve">1 grand cahier 200 pages </w:t>
            </w:r>
            <w:r>
              <w:t xml:space="preserve">  </w:t>
            </w:r>
          </w:p>
          <w:p w:rsidR="00F055FB" w:rsidRDefault="002D00B6">
            <w:pPr>
              <w:ind w:left="82"/>
            </w:pPr>
            <w:r>
              <w:rPr>
                <w:rFonts w:ascii="Arial" w:eastAsia="Arial" w:hAnsi="Arial" w:cs="Arial"/>
                <w:color w:val="222222"/>
                <w:sz w:val="20"/>
              </w:rPr>
              <w:t>1 porte-vue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 </w:t>
            </w:r>
          </w:p>
        </w:tc>
      </w:tr>
      <w:tr w:rsidR="00F055FB">
        <w:trPr>
          <w:trHeight w:val="126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ind w:left="82"/>
            </w:pPr>
            <w:r>
              <w:rPr>
                <w:rFonts w:ascii="Arial" w:eastAsia="Arial" w:hAnsi="Arial" w:cs="Arial"/>
                <w:b/>
              </w:rPr>
              <w:t xml:space="preserve">ARABE LV2 </w:t>
            </w:r>
            <w:r>
              <w:t xml:space="preserve"> 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Pr="00EA512E" w:rsidRDefault="002D00B6">
            <w:pPr>
              <w:ind w:left="24"/>
              <w:rPr>
                <w:lang w:val="es-ES"/>
              </w:rPr>
            </w:pPr>
            <w:r w:rsidRPr="00EA512E">
              <w:rPr>
                <w:rFonts w:ascii="Arial" w:eastAsia="Arial" w:hAnsi="Arial" w:cs="Arial"/>
                <w:sz w:val="20"/>
                <w:lang w:val="es-ES"/>
              </w:rPr>
              <w:t>Ya-</w:t>
            </w:r>
            <w:proofErr w:type="gramStart"/>
            <w:r w:rsidRPr="00EA512E">
              <w:rPr>
                <w:rFonts w:ascii="Arial" w:eastAsia="Arial" w:hAnsi="Arial" w:cs="Arial"/>
                <w:sz w:val="20"/>
                <w:lang w:val="es-ES"/>
              </w:rPr>
              <w:t>hala !</w:t>
            </w:r>
            <w:proofErr w:type="gramEnd"/>
            <w:r w:rsidRPr="00EA512E">
              <w:rPr>
                <w:rFonts w:ascii="Arial" w:eastAsia="Arial" w:hAnsi="Arial" w:cs="Arial"/>
                <w:sz w:val="20"/>
                <w:lang w:val="es-ES"/>
              </w:rPr>
              <w:t xml:space="preserve"> 1 </w:t>
            </w:r>
            <w:proofErr w:type="spellStart"/>
            <w:r w:rsidRPr="00EA512E">
              <w:rPr>
                <w:rFonts w:ascii="Arial" w:eastAsia="Arial" w:hAnsi="Arial" w:cs="Arial"/>
                <w:sz w:val="20"/>
                <w:lang w:val="es-ES"/>
              </w:rPr>
              <w:t>niveau</w:t>
            </w:r>
            <w:proofErr w:type="spellEnd"/>
            <w:r w:rsidRPr="00EA512E">
              <w:rPr>
                <w:rFonts w:ascii="Arial" w:eastAsia="Arial" w:hAnsi="Arial" w:cs="Arial"/>
                <w:sz w:val="20"/>
                <w:lang w:val="es-ES"/>
              </w:rPr>
              <w:t xml:space="preserve"> A2.1 </w:t>
            </w:r>
            <w:r w:rsidRPr="00EA512E">
              <w:rPr>
                <w:lang w:val="es-ES"/>
              </w:rPr>
              <w:t xml:space="preserve">  </w:t>
            </w:r>
          </w:p>
          <w:p w:rsidR="00F055FB" w:rsidRPr="00EA512E" w:rsidRDefault="002D00B6">
            <w:pPr>
              <w:ind w:left="24"/>
              <w:rPr>
                <w:lang w:val="es-ES"/>
              </w:rPr>
            </w:pPr>
            <w:r w:rsidRPr="00EA512E">
              <w:rPr>
                <w:rFonts w:ascii="Arial" w:eastAsia="Arial" w:hAnsi="Arial" w:cs="Arial"/>
                <w:sz w:val="20"/>
                <w:lang w:val="es-ES"/>
              </w:rPr>
              <w:t xml:space="preserve">ISBN : 978995326837-8 </w:t>
            </w:r>
            <w:r w:rsidRPr="00EA512E">
              <w:rPr>
                <w:lang w:val="es-ES"/>
              </w:rPr>
              <w:t xml:space="preserve">  </w:t>
            </w:r>
          </w:p>
          <w:p w:rsidR="00F055FB" w:rsidRDefault="002D00B6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Cahier d’activité + CD </w:t>
            </w:r>
            <w:r>
              <w:t xml:space="preserve">  </w:t>
            </w:r>
          </w:p>
          <w:p w:rsidR="00F055FB" w:rsidRDefault="002D00B6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ISBN : 978995326837-8 </w:t>
            </w:r>
            <w:r>
              <w:t xml:space="preserve">  </w:t>
            </w:r>
          </w:p>
          <w:p w:rsidR="00F055FB" w:rsidRDefault="002D00B6">
            <w:pPr>
              <w:ind w:left="82"/>
            </w:pPr>
            <w:r>
              <w:rPr>
                <w:rFonts w:ascii="Arial" w:eastAsia="Arial" w:hAnsi="Arial" w:cs="Arial"/>
                <w:sz w:val="20"/>
              </w:rPr>
              <w:t xml:space="preserve">Editeur : Hachette-Antoine </w:t>
            </w:r>
            <w:r>
              <w:t xml:space="preserve">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ind w:left="8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 </w:t>
            </w:r>
          </w:p>
        </w:tc>
      </w:tr>
      <w:tr w:rsidR="00F055FB">
        <w:trPr>
          <w:trHeight w:val="98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ind w:left="82"/>
              <w:jc w:val="both"/>
            </w:pPr>
            <w:r>
              <w:rPr>
                <w:rFonts w:ascii="Arial" w:eastAsia="Arial" w:hAnsi="Arial" w:cs="Arial"/>
                <w:b/>
              </w:rPr>
              <w:t xml:space="preserve">ESPAGNOL LV2-LV3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ind w:left="-19"/>
            </w:pPr>
            <w:r>
              <w:t xml:space="preserve"> </w:t>
            </w:r>
            <w:r>
              <w:rPr>
                <w:rFonts w:ascii="Arial" w:eastAsia="Arial" w:hAnsi="Arial" w:cs="Arial"/>
                <w:sz w:val="20"/>
              </w:rPr>
              <w:t>Pas de manuel</w:t>
            </w:r>
            <w:r>
              <w:t xml:space="preserve">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ind w:left="8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 cahier grand format 24 x 32 (100 pages) </w:t>
            </w:r>
            <w:r>
              <w:t xml:space="preserve">  </w:t>
            </w:r>
          </w:p>
        </w:tc>
      </w:tr>
      <w:tr w:rsidR="00F055FB">
        <w:trPr>
          <w:trHeight w:val="101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ind w:left="82"/>
            </w:pPr>
            <w:r>
              <w:rPr>
                <w:rFonts w:ascii="Arial" w:eastAsia="Arial" w:hAnsi="Arial" w:cs="Arial"/>
                <w:b/>
              </w:rPr>
              <w:t xml:space="preserve">ALLEMAND LV3 </w:t>
            </w:r>
            <w:r>
              <w:t xml:space="preserve"> 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ind w:left="82"/>
            </w:pPr>
            <w:r>
              <w:rPr>
                <w:rFonts w:ascii="Arial" w:eastAsia="Arial" w:hAnsi="Arial" w:cs="Arial"/>
                <w:sz w:val="20"/>
              </w:rPr>
              <w:t xml:space="preserve">Team Deutsch NEU 1re - Livre de l'élève (2016) </w:t>
            </w:r>
            <w:r>
              <w:t xml:space="preserve">  </w:t>
            </w:r>
          </w:p>
          <w:p w:rsidR="00F055FB" w:rsidRDefault="002D00B6">
            <w:pPr>
              <w:ind w:left="82"/>
            </w:pPr>
            <w:r>
              <w:rPr>
                <w:rFonts w:ascii="Arial" w:eastAsia="Arial" w:hAnsi="Arial" w:cs="Arial"/>
                <w:sz w:val="20"/>
              </w:rPr>
              <w:t xml:space="preserve">ISBN : 9782356853073 </w:t>
            </w:r>
            <w:r>
              <w:t xml:space="preserve">  </w:t>
            </w:r>
          </w:p>
          <w:p w:rsidR="00F055FB" w:rsidRDefault="002D00B6">
            <w:pPr>
              <w:ind w:left="82"/>
            </w:pPr>
            <w:r>
              <w:rPr>
                <w:rFonts w:ascii="Arial" w:eastAsia="Arial" w:hAnsi="Arial" w:cs="Arial"/>
                <w:sz w:val="20"/>
              </w:rPr>
              <w:t xml:space="preserve">Team Deutsch NEU 1re - Cahier d'activités (2016) </w:t>
            </w:r>
            <w:r>
              <w:t xml:space="preserve">  </w:t>
            </w:r>
            <w:r>
              <w:rPr>
                <w:rFonts w:ascii="Arial" w:eastAsia="Arial" w:hAnsi="Arial" w:cs="Arial"/>
                <w:sz w:val="20"/>
              </w:rPr>
              <w:t xml:space="preserve">ISBN : 9782356853080 </w:t>
            </w:r>
            <w:r>
              <w:t xml:space="preserve">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ind w:left="82"/>
            </w:pPr>
            <w:r>
              <w:rPr>
                <w:rFonts w:ascii="Arial" w:eastAsia="Arial" w:hAnsi="Arial" w:cs="Arial"/>
                <w:sz w:val="24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1 grand cahier 100 pages </w:t>
            </w:r>
            <w:r>
              <w:t xml:space="preserve">  </w:t>
            </w:r>
          </w:p>
          <w:p w:rsidR="00F055FB" w:rsidRDefault="002D00B6">
            <w:pPr>
              <w:spacing w:after="3"/>
              <w:ind w:left="82"/>
            </w:pPr>
            <w:r>
              <w:rPr>
                <w:rFonts w:ascii="Arial" w:eastAsia="Arial" w:hAnsi="Arial" w:cs="Arial"/>
                <w:sz w:val="20"/>
              </w:rPr>
              <w:t xml:space="preserve">-1 porte-vue </w:t>
            </w:r>
            <w:r>
              <w:t xml:space="preserve">  </w:t>
            </w:r>
          </w:p>
          <w:p w:rsidR="00F055FB" w:rsidRDefault="002D00B6">
            <w:pPr>
              <w:ind w:left="8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 </w:t>
            </w:r>
          </w:p>
        </w:tc>
      </w:tr>
      <w:tr w:rsidR="00F055FB">
        <w:trPr>
          <w:trHeight w:val="85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ind w:left="82"/>
            </w:pPr>
            <w:r>
              <w:rPr>
                <w:rFonts w:ascii="Arial" w:eastAsia="Arial" w:hAnsi="Arial" w:cs="Arial"/>
                <w:b/>
              </w:rPr>
              <w:t xml:space="preserve">HISTOIRE </w:t>
            </w:r>
            <w:r>
              <w:t xml:space="preserve">  </w:t>
            </w:r>
          </w:p>
          <w:p w:rsidR="00F055FB" w:rsidRDefault="002D00B6">
            <w:pPr>
              <w:spacing w:after="21"/>
              <w:ind w:left="82"/>
            </w:pPr>
            <w:r>
              <w:rPr>
                <w:rFonts w:ascii="Arial" w:eastAsia="Arial" w:hAnsi="Arial" w:cs="Arial"/>
                <w:b/>
              </w:rPr>
              <w:t xml:space="preserve">GEOGRAPHIE </w:t>
            </w:r>
            <w:r>
              <w:t xml:space="preserve">  </w:t>
            </w:r>
          </w:p>
          <w:p w:rsidR="00F055FB" w:rsidRDefault="002D00B6">
            <w:pPr>
              <w:ind w:left="8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ind w:left="82"/>
            </w:pPr>
            <w:r>
              <w:rPr>
                <w:rFonts w:ascii="Arial" w:eastAsia="Arial" w:hAnsi="Arial" w:cs="Arial"/>
                <w:sz w:val="20"/>
              </w:rPr>
              <w:t xml:space="preserve">Histoire géographie 1 S, Hatier 2013 –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isbn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: </w:t>
            </w:r>
            <w:r>
              <w:t xml:space="preserve">  </w:t>
            </w:r>
          </w:p>
          <w:p w:rsidR="00F055FB" w:rsidRDefault="002D00B6">
            <w:pPr>
              <w:spacing w:after="15"/>
              <w:ind w:left="82"/>
            </w:pPr>
            <w:r>
              <w:rPr>
                <w:rFonts w:ascii="Arial" w:eastAsia="Arial" w:hAnsi="Arial" w:cs="Arial"/>
                <w:sz w:val="20"/>
              </w:rPr>
              <w:t xml:space="preserve">9782218961830 </w:t>
            </w:r>
            <w:r>
              <w:t xml:space="preserve">  </w:t>
            </w:r>
          </w:p>
          <w:p w:rsidR="00F055FB" w:rsidRDefault="002D00B6">
            <w:pPr>
              <w:ind w:left="82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spacing w:after="71" w:line="217" w:lineRule="auto"/>
              <w:ind w:left="295" w:hanging="215"/>
              <w:jc w:val="both"/>
            </w:pPr>
            <w:r>
              <w:rPr>
                <w:noProof/>
              </w:rPr>
              <w:drawing>
                <wp:inline distT="0" distB="0" distL="0" distR="0">
                  <wp:extent cx="76107" cy="103505"/>
                  <wp:effectExtent l="0" t="0" r="0" b="0"/>
                  <wp:docPr id="384" name="Picture 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Picture 384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07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1 grand cahier 24x32, grands carreaux, sans spirale, 180 pages </w:t>
            </w:r>
            <w:r>
              <w:t xml:space="preserve">  </w:t>
            </w:r>
          </w:p>
          <w:p w:rsidR="00F055FB" w:rsidRDefault="002D00B6">
            <w:pPr>
              <w:ind w:left="82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 </w:t>
            </w:r>
          </w:p>
        </w:tc>
      </w:tr>
      <w:tr w:rsidR="00F055FB">
        <w:trPr>
          <w:trHeight w:val="90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spacing w:after="21"/>
              <w:ind w:left="82"/>
            </w:pPr>
            <w:r>
              <w:rPr>
                <w:rFonts w:ascii="Arial" w:eastAsia="Arial" w:hAnsi="Arial" w:cs="Arial"/>
                <w:b/>
              </w:rPr>
              <w:t xml:space="preserve">MATHEMATIQUES </w:t>
            </w:r>
            <w:r>
              <w:t xml:space="preserve">  </w:t>
            </w:r>
          </w:p>
          <w:p w:rsidR="00F055FB" w:rsidRDefault="002D00B6">
            <w:pPr>
              <w:spacing w:after="25"/>
              <w:ind w:left="8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 </w:t>
            </w:r>
          </w:p>
          <w:p w:rsidR="00F055FB" w:rsidRDefault="002D00B6">
            <w:pPr>
              <w:ind w:left="8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Pr="00EA512E" w:rsidRDefault="002D00B6">
            <w:pPr>
              <w:ind w:left="82"/>
              <w:rPr>
                <w:lang w:val="en-US"/>
              </w:rPr>
            </w:pPr>
            <w:proofErr w:type="spellStart"/>
            <w:r w:rsidRPr="00EA512E">
              <w:rPr>
                <w:rFonts w:ascii="Arial" w:eastAsia="Arial" w:hAnsi="Arial" w:cs="Arial"/>
                <w:sz w:val="20"/>
                <w:lang w:val="en-US"/>
              </w:rPr>
              <w:t>Transmath</w:t>
            </w:r>
            <w:proofErr w:type="spellEnd"/>
            <w:r w:rsidRPr="00EA512E">
              <w:rPr>
                <w:rFonts w:ascii="Arial" w:eastAsia="Arial" w:hAnsi="Arial" w:cs="Arial"/>
                <w:sz w:val="20"/>
                <w:lang w:val="en-US"/>
              </w:rPr>
              <w:t xml:space="preserve">  1</w:t>
            </w:r>
            <w:r w:rsidRPr="00EA512E">
              <w:rPr>
                <w:rFonts w:ascii="Arial" w:eastAsia="Arial" w:hAnsi="Arial" w:cs="Arial"/>
                <w:sz w:val="28"/>
                <w:vertAlign w:val="superscript"/>
                <w:lang w:val="en-US"/>
              </w:rPr>
              <w:t>re</w:t>
            </w:r>
            <w:r w:rsidRPr="00EA512E">
              <w:rPr>
                <w:rFonts w:ascii="Arial" w:eastAsia="Arial" w:hAnsi="Arial" w:cs="Arial"/>
                <w:sz w:val="20"/>
                <w:lang w:val="en-US"/>
              </w:rPr>
              <w:t xml:space="preserve"> S. – Edition Nathan, 2011   </w:t>
            </w:r>
            <w:r w:rsidRPr="00EA512E">
              <w:rPr>
                <w:lang w:val="en-US"/>
              </w:rPr>
              <w:t xml:space="preserve">  </w:t>
            </w:r>
          </w:p>
          <w:p w:rsidR="00F055FB" w:rsidRDefault="002D00B6">
            <w:pPr>
              <w:spacing w:after="16"/>
              <w:ind w:left="82"/>
            </w:pPr>
            <w:r>
              <w:rPr>
                <w:rFonts w:ascii="Arial" w:eastAsia="Arial" w:hAnsi="Arial" w:cs="Arial"/>
                <w:sz w:val="20"/>
              </w:rPr>
              <w:t xml:space="preserve">ISBN : 978-2-09-172446-1 </w:t>
            </w:r>
            <w:r>
              <w:t xml:space="preserve">  </w:t>
            </w:r>
          </w:p>
          <w:p w:rsidR="00F055FB" w:rsidRDefault="002D00B6">
            <w:pPr>
              <w:ind w:left="82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2E" w:rsidRDefault="00EA512E" w:rsidP="00EA512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cahiers A4, 96 pages, petits carreaux + un cahier de brouillon (non exclusif aux mathématiques)</w:t>
            </w:r>
          </w:p>
          <w:p w:rsidR="00F055FB" w:rsidRDefault="00EA512E" w:rsidP="00EA512E">
            <w:pPr>
              <w:ind w:left="82"/>
            </w:pPr>
            <w:r>
              <w:t>Un rapporteur, une équerre</w:t>
            </w:r>
            <w:r w:rsidRPr="00DB3329">
              <w:rPr>
                <w:rFonts w:ascii="Arial" w:eastAsia="Arial" w:hAnsi="Arial" w:cs="Arial"/>
                <w:color w:val="222222"/>
                <w:sz w:val="20"/>
              </w:rPr>
              <w:t>,</w:t>
            </w:r>
            <w:r>
              <w:rPr>
                <w:rFonts w:ascii="Arial" w:eastAsia="Arial" w:hAnsi="Arial" w:cs="Arial"/>
                <w:color w:val="222222"/>
                <w:sz w:val="20"/>
                <w:u w:val="single" w:color="222222"/>
              </w:rPr>
              <w:t xml:space="preserve"> Calculette</w:t>
            </w:r>
            <w:r>
              <w:rPr>
                <w:rFonts w:ascii="Arial" w:eastAsia="Arial" w:hAnsi="Arial" w:cs="Arial"/>
                <w:color w:val="222222"/>
                <w:sz w:val="20"/>
              </w:rPr>
              <w:t xml:space="preserve"> : </w:t>
            </w:r>
            <w:r>
              <w:rPr>
                <w:rFonts w:ascii="Arial" w:eastAsia="Arial" w:hAnsi="Arial" w:cs="Arial"/>
                <w:i/>
                <w:color w:val="0070C0"/>
                <w:sz w:val="20"/>
              </w:rPr>
              <w:t>TI 83 Premium CE (autres modèles avec mode examen acceptés mais l’élève devra être autonome)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</w:tbl>
    <w:p w:rsidR="00F055FB" w:rsidRDefault="002D00B6">
      <w:pPr>
        <w:spacing w:after="0"/>
      </w:pPr>
      <w:r>
        <w:t xml:space="preserve"> </w:t>
      </w:r>
    </w:p>
    <w:p w:rsidR="00F055FB" w:rsidRDefault="00F055FB">
      <w:pPr>
        <w:spacing w:after="0"/>
        <w:ind w:right="8939"/>
      </w:pPr>
    </w:p>
    <w:tbl>
      <w:tblPr>
        <w:tblStyle w:val="TableGrid"/>
        <w:tblW w:w="10992" w:type="dxa"/>
        <w:tblInd w:w="581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2338"/>
        <w:gridCol w:w="4683"/>
        <w:gridCol w:w="3971"/>
      </w:tblGrid>
      <w:tr w:rsidR="00F055FB">
        <w:trPr>
          <w:trHeight w:val="794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spacing w:after="20"/>
              <w:ind w:left="82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FRANÇAIS </w:t>
            </w:r>
            <w:r>
              <w:t xml:space="preserve">  </w:t>
            </w:r>
          </w:p>
          <w:p w:rsidR="00F055FB" w:rsidRDefault="002D00B6">
            <w:pPr>
              <w:spacing w:after="25"/>
              <w:ind w:left="8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 </w:t>
            </w:r>
          </w:p>
          <w:p w:rsidR="00F055FB" w:rsidRDefault="002D00B6">
            <w:pPr>
              <w:ind w:left="8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B3" w:rsidRPr="00B65F9F" w:rsidRDefault="00593CB3" w:rsidP="00593CB3">
            <w:pPr>
              <w:ind w:left="72"/>
              <w:rPr>
                <w:color w:val="C45911" w:themeColor="accent2" w:themeShade="BF"/>
              </w:rPr>
            </w:pPr>
            <w:r w:rsidRPr="00B65F9F">
              <w:rPr>
                <w:color w:val="C45911" w:themeColor="accent2" w:themeShade="BF"/>
              </w:rPr>
              <w:t>Un cahier de méthodes et les lectures suivies seront ultérieurement choisis en conformité avec la réforme du lycée.</w:t>
            </w:r>
          </w:p>
          <w:p w:rsidR="00F055FB" w:rsidRDefault="002D00B6">
            <w:pPr>
              <w:ind w:left="82"/>
            </w:pPr>
            <w:r>
              <w:t xml:space="preserve">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spacing w:after="16"/>
              <w:ind w:left="223"/>
            </w:pPr>
            <w:r>
              <w:rPr>
                <w:rFonts w:ascii="Arial" w:eastAsia="Arial" w:hAnsi="Arial" w:cs="Arial"/>
              </w:rPr>
              <w:t xml:space="preserve"> Classeur et feuilles simples A4 </w:t>
            </w:r>
            <w:r>
              <w:t xml:space="preserve">  </w:t>
            </w:r>
          </w:p>
          <w:p w:rsidR="00F055FB" w:rsidRDefault="002D00B6">
            <w:pPr>
              <w:spacing w:after="480"/>
              <w:ind w:left="-14"/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 </w:t>
            </w:r>
          </w:p>
          <w:p w:rsidR="00F055FB" w:rsidRDefault="002D00B6">
            <w:pPr>
              <w:ind w:left="-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055FB">
        <w:trPr>
          <w:trHeight w:val="331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spacing w:after="17"/>
              <w:ind w:left="10"/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S.V.T. </w:t>
            </w:r>
            <w:r>
              <w:rPr>
                <w:color w:val="FF0000"/>
              </w:rPr>
              <w:t xml:space="preserve">  </w:t>
            </w:r>
          </w:p>
          <w:p w:rsidR="00F055FB" w:rsidRDefault="002D00B6">
            <w:pPr>
              <w:spacing w:after="25"/>
              <w:ind w:left="10"/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</w:t>
            </w:r>
          </w:p>
          <w:p w:rsidR="00F055FB" w:rsidRDefault="002D00B6">
            <w:pPr>
              <w:ind w:left="10"/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spacing w:after="2" w:line="256" w:lineRule="auto"/>
              <w:ind w:left="10"/>
            </w:pPr>
            <w:r>
              <w:rPr>
                <w:rFonts w:ascii="Arial" w:eastAsia="Arial" w:hAnsi="Arial" w:cs="Arial"/>
                <w:color w:val="FF0000"/>
              </w:rPr>
              <w:t xml:space="preserve">Le manuel de SVT pour la 1ère S sera numérique. </w:t>
            </w:r>
          </w:p>
          <w:p w:rsidR="00F055FB" w:rsidRDefault="002D00B6">
            <w:pPr>
              <w:ind w:left="10"/>
            </w:pPr>
            <w:r>
              <w:rPr>
                <w:rFonts w:ascii="Arial" w:eastAsia="Arial" w:hAnsi="Arial" w:cs="Arial"/>
                <w:color w:val="FF0000"/>
              </w:rPr>
              <w:t xml:space="preserve">C'est l'établissement qui se chargera, avant la rentrée scolaire, des formalités d'obtention du manuel pour chaque élève. </w:t>
            </w:r>
          </w:p>
          <w:p w:rsidR="00F055FB" w:rsidRDefault="002D00B6">
            <w:pPr>
              <w:ind w:left="10"/>
            </w:pPr>
            <w:r>
              <w:rPr>
                <w:rFonts w:ascii="Arial" w:eastAsia="Arial" w:hAnsi="Arial" w:cs="Arial"/>
                <w:color w:val="FF0000"/>
              </w:rPr>
              <w:t xml:space="preserve">Le montant (très raisonnable) sera facturé lors de l'appel de fond du 1er trimestre. </w:t>
            </w:r>
          </w:p>
          <w:p w:rsidR="00F055FB" w:rsidRDefault="002D00B6">
            <w:pPr>
              <w:spacing w:line="258" w:lineRule="auto"/>
              <w:ind w:left="10"/>
            </w:pPr>
            <w:r>
              <w:rPr>
                <w:rFonts w:ascii="Arial" w:eastAsia="Arial" w:hAnsi="Arial" w:cs="Arial"/>
                <w:color w:val="FF0000"/>
              </w:rPr>
              <w:t xml:space="preserve">Manuel numérique Bordas SVT 1re S, Edition </w:t>
            </w:r>
            <w:r>
              <w:rPr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 xml:space="preserve">2011 </w:t>
            </w:r>
            <w:r>
              <w:rPr>
                <w:color w:val="FF0000"/>
              </w:rPr>
              <w:t xml:space="preserve"> </w:t>
            </w:r>
          </w:p>
          <w:p w:rsidR="00F055FB" w:rsidRDefault="002D00B6">
            <w:pPr>
              <w:ind w:left="10"/>
              <w:jc w:val="both"/>
            </w:pPr>
            <w:r>
              <w:rPr>
                <w:rFonts w:ascii="Arial" w:eastAsia="Arial" w:hAnsi="Arial" w:cs="Arial"/>
                <w:color w:val="FF0000"/>
              </w:rPr>
              <w:t xml:space="preserve">Auteurs : M. Denis </w:t>
            </w:r>
            <w:proofErr w:type="spellStart"/>
            <w:r>
              <w:rPr>
                <w:rFonts w:ascii="Arial" w:eastAsia="Arial" w:hAnsi="Arial" w:cs="Arial"/>
                <w:color w:val="FF0000"/>
              </w:rPr>
              <w:t>Baude</w:t>
            </w:r>
            <w:proofErr w:type="spellEnd"/>
            <w:r>
              <w:rPr>
                <w:rFonts w:ascii="Arial" w:eastAsia="Arial" w:hAnsi="Arial" w:cs="Arial"/>
                <w:color w:val="FF0000"/>
              </w:rPr>
              <w:t xml:space="preserve"> / M. Claude </w:t>
            </w:r>
            <w:proofErr w:type="spellStart"/>
            <w:r>
              <w:rPr>
                <w:rFonts w:ascii="Arial" w:eastAsia="Arial" w:hAnsi="Arial" w:cs="Arial"/>
                <w:color w:val="FF0000"/>
              </w:rPr>
              <w:t>Lizeaux</w:t>
            </w:r>
            <w:proofErr w:type="spellEnd"/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</w:p>
          <w:p w:rsidR="00F055FB" w:rsidRDefault="002D00B6">
            <w:pPr>
              <w:spacing w:after="19"/>
              <w:ind w:left="10"/>
            </w:pPr>
            <w:r>
              <w:rPr>
                <w:rFonts w:ascii="Arial" w:eastAsia="Arial" w:hAnsi="Arial" w:cs="Arial"/>
                <w:color w:val="FF0000"/>
              </w:rPr>
              <w:t xml:space="preserve">Editeur : Bordas      978-2-04-734143-8 </w:t>
            </w:r>
            <w:r>
              <w:rPr>
                <w:color w:val="FF0000"/>
              </w:rPr>
              <w:t xml:space="preserve"> </w:t>
            </w:r>
          </w:p>
          <w:p w:rsidR="00F055FB" w:rsidRDefault="002D00B6">
            <w:pPr>
              <w:ind w:left="10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ind w:left="10"/>
            </w:pPr>
            <w:r>
              <w:rPr>
                <w:rFonts w:ascii="Arial" w:eastAsia="Arial" w:hAnsi="Arial" w:cs="Arial"/>
              </w:rPr>
              <w:t xml:space="preserve">Classeur grand format + feuilles dessin + blouse de laboratoire en coton </w:t>
            </w:r>
            <w:r>
              <w:t xml:space="preserve">  </w:t>
            </w:r>
          </w:p>
        </w:tc>
      </w:tr>
      <w:tr w:rsidR="00F055FB">
        <w:trPr>
          <w:trHeight w:val="130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ind w:left="10"/>
            </w:pPr>
            <w:r>
              <w:rPr>
                <w:rFonts w:ascii="Arial" w:eastAsia="Arial" w:hAnsi="Arial" w:cs="Arial"/>
                <w:b/>
              </w:rPr>
              <w:t xml:space="preserve">PHYSIQUE-CHIMIE </w:t>
            </w:r>
            <w:r>
              <w:t xml:space="preserve"> 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>Physique-Chimie 1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ère</w:t>
            </w:r>
            <w:r>
              <w:rPr>
                <w:rFonts w:ascii="Arial" w:eastAsia="Arial" w:hAnsi="Arial" w:cs="Arial"/>
                <w:sz w:val="20"/>
              </w:rPr>
              <w:t xml:space="preserve"> S </w:t>
            </w:r>
            <w:r>
              <w:t xml:space="preserve">  </w:t>
            </w:r>
          </w:p>
          <w:p w:rsidR="00F055FB" w:rsidRDefault="002D00B6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Collection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Dulaurans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Durupthy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- Edition </w:t>
            </w:r>
            <w:r>
              <w:t xml:space="preserve">  </w:t>
            </w:r>
          </w:p>
          <w:p w:rsidR="00F055FB" w:rsidRDefault="002D00B6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Hachette,  2011    </w:t>
            </w:r>
            <w:r>
              <w:t xml:space="preserve">  </w:t>
            </w:r>
          </w:p>
          <w:p w:rsidR="00F055FB" w:rsidRDefault="002D00B6">
            <w:pPr>
              <w:spacing w:after="6"/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ISBN : 978-2-01-135534-8 </w:t>
            </w:r>
            <w:r>
              <w:t xml:space="preserve">  </w:t>
            </w:r>
          </w:p>
          <w:p w:rsidR="00F055FB" w:rsidRDefault="002D00B6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ind w:left="10"/>
            </w:pPr>
            <w:r>
              <w:rPr>
                <w:rFonts w:ascii="Arial" w:eastAsia="Arial" w:hAnsi="Arial" w:cs="Arial"/>
              </w:rPr>
              <w:t xml:space="preserve">Classeur grand format + feuilles dessin + blouse de laboratoire manches longues en coton </w:t>
            </w:r>
            <w:r>
              <w:t xml:space="preserve">  </w:t>
            </w:r>
          </w:p>
        </w:tc>
      </w:tr>
      <w:tr w:rsidR="00F055FB" w:rsidRPr="00EA512E">
        <w:trPr>
          <w:trHeight w:val="80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ind w:left="10"/>
            </w:pPr>
            <w:r>
              <w:rPr>
                <w:rFonts w:ascii="Arial" w:eastAsia="Arial" w:hAnsi="Arial" w:cs="Arial"/>
                <w:b/>
              </w:rPr>
              <w:t xml:space="preserve">LATIN </w:t>
            </w:r>
            <w:r>
              <w:t xml:space="preserve"> 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Pr="00EA512E" w:rsidRDefault="002D00B6">
            <w:pPr>
              <w:ind w:left="10"/>
              <w:rPr>
                <w:lang w:val="en-US"/>
              </w:rPr>
            </w:pPr>
            <w:r w:rsidRPr="00EA512E">
              <w:rPr>
                <w:rFonts w:ascii="Arial" w:eastAsia="Arial" w:hAnsi="Arial" w:cs="Arial"/>
                <w:sz w:val="20"/>
                <w:lang w:val="en-US"/>
              </w:rPr>
              <w:t>Latin 1</w:t>
            </w:r>
            <w:r w:rsidRPr="00EA512E">
              <w:rPr>
                <w:rFonts w:ascii="Arial" w:eastAsia="Arial" w:hAnsi="Arial" w:cs="Arial"/>
                <w:sz w:val="20"/>
                <w:vertAlign w:val="superscript"/>
                <w:lang w:val="en-US"/>
              </w:rPr>
              <w:t>ère</w:t>
            </w:r>
            <w:r w:rsidRPr="00EA512E">
              <w:rPr>
                <w:rFonts w:ascii="Arial" w:eastAsia="Arial" w:hAnsi="Arial" w:cs="Arial"/>
                <w:sz w:val="20"/>
                <w:lang w:val="en-US"/>
              </w:rPr>
              <w:t xml:space="preserve"> NATHAN (Gaillard) 2008 </w:t>
            </w:r>
            <w:r w:rsidRPr="00EA512E">
              <w:rPr>
                <w:lang w:val="en-US"/>
              </w:rPr>
              <w:t xml:space="preserve">  </w:t>
            </w:r>
          </w:p>
          <w:p w:rsidR="00F055FB" w:rsidRPr="00EA512E" w:rsidRDefault="002D00B6">
            <w:pPr>
              <w:spacing w:after="4"/>
              <w:ind w:left="10"/>
              <w:rPr>
                <w:lang w:val="en-US"/>
              </w:rPr>
            </w:pPr>
            <w:r w:rsidRPr="00EA512E">
              <w:rPr>
                <w:rFonts w:ascii="Arial" w:eastAsia="Arial" w:hAnsi="Arial" w:cs="Arial"/>
                <w:sz w:val="20"/>
                <w:lang w:val="en-US"/>
              </w:rPr>
              <w:t xml:space="preserve">ISBN : 978-2-09-172866-7 </w:t>
            </w:r>
            <w:r w:rsidRPr="00EA512E">
              <w:rPr>
                <w:lang w:val="en-US"/>
              </w:rPr>
              <w:t xml:space="preserve">  </w:t>
            </w:r>
          </w:p>
          <w:p w:rsidR="00F055FB" w:rsidRPr="00EA512E" w:rsidRDefault="002D00B6">
            <w:pPr>
              <w:ind w:left="10"/>
              <w:rPr>
                <w:lang w:val="en-US"/>
              </w:rPr>
            </w:pPr>
            <w:r w:rsidRPr="00EA512E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  <w:r w:rsidRPr="00EA512E">
              <w:rPr>
                <w:lang w:val="en-US"/>
              </w:rPr>
              <w:t xml:space="preserve">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Pr="00EA512E" w:rsidRDefault="00EA512E">
            <w:pPr>
              <w:ind w:left="10"/>
              <w:rPr>
                <w:lang w:val="en-US"/>
              </w:rPr>
            </w:pPr>
            <w:r w:rsidRPr="005A3CCD">
              <w:rPr>
                <w:color w:val="C45911" w:themeColor="accent2" w:themeShade="BF"/>
              </w:rPr>
              <w:t xml:space="preserve">Dictionnaire </w:t>
            </w:r>
            <w:proofErr w:type="spellStart"/>
            <w:r w:rsidRPr="005A3CCD">
              <w:rPr>
                <w:color w:val="C45911" w:themeColor="accent2" w:themeShade="BF"/>
              </w:rPr>
              <w:t>Gaffiot</w:t>
            </w:r>
            <w:proofErr w:type="spellEnd"/>
            <w:r w:rsidRPr="005A3CCD">
              <w:rPr>
                <w:color w:val="C45911" w:themeColor="accent2" w:themeShade="BF"/>
              </w:rPr>
              <w:t xml:space="preserve"> poche ISBN 9782011679406</w:t>
            </w:r>
            <w:r w:rsidRPr="005A3CCD"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F055FB">
        <w:trPr>
          <w:trHeight w:val="516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ind w:left="5"/>
              <w:jc w:val="both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ARTS PLASTIQUES </w:t>
            </w:r>
            <w:r>
              <w:t xml:space="preserve"> 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Pas de manuel</w:t>
            </w:r>
            <w:r>
              <w:t xml:space="preserve">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tabs>
                <w:tab w:val="center" w:pos="2218"/>
              </w:tabs>
            </w:pP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</w:rPr>
              <w:tab/>
              <w:t xml:space="preserve">1 petit cahier travaux pratiques </w:t>
            </w:r>
          </w:p>
          <w:p w:rsidR="00F055FB" w:rsidRDefault="002D00B6">
            <w:pPr>
              <w:ind w:left="5"/>
            </w:pPr>
            <w:r>
              <w:rPr>
                <w:rFonts w:ascii="Arial" w:eastAsia="Arial" w:hAnsi="Arial" w:cs="Arial"/>
              </w:rPr>
              <w:t xml:space="preserve">17 x 22 cm 96 pages </w:t>
            </w:r>
            <w:r>
              <w:t xml:space="preserve"> </w:t>
            </w:r>
          </w:p>
          <w:p w:rsidR="00F055FB" w:rsidRDefault="002D00B6">
            <w:pPr>
              <w:numPr>
                <w:ilvl w:val="0"/>
                <w:numId w:val="2"/>
              </w:numPr>
              <w:spacing w:after="6" w:line="239" w:lineRule="auto"/>
            </w:pPr>
            <w:r>
              <w:rPr>
                <w:rFonts w:ascii="Arial" w:eastAsia="Arial" w:hAnsi="Arial" w:cs="Arial"/>
              </w:rPr>
              <w:t xml:space="preserve">1 pochette de papier dessin- </w:t>
            </w:r>
            <w:r w:rsidR="006D0702"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</w:rPr>
              <w:t xml:space="preserve">12 feuilles blanches 24 x 32 cm- 180 gr - Un porte-vue de 20 pages pour matérialiser le parcours d'éducation artistique et culturelle (PEAC) et les documents méthodologiques. 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</w:rPr>
              <w:tab/>
            </w:r>
            <w:r w:rsidR="006D0702"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</w:rPr>
              <w:t xml:space="preserve">1 clé USB 1 Go (Images, </w:t>
            </w:r>
          </w:p>
          <w:p w:rsidR="00F055FB" w:rsidRDefault="002D00B6">
            <w:pPr>
              <w:ind w:left="5"/>
              <w:jc w:val="both"/>
            </w:pPr>
            <w:r>
              <w:rPr>
                <w:rFonts w:ascii="Arial" w:eastAsia="Arial" w:hAnsi="Arial" w:cs="Arial"/>
              </w:rPr>
              <w:t xml:space="preserve">diaporamas, vidéos et textes produits en </w:t>
            </w:r>
          </w:p>
          <w:p w:rsidR="00F055FB" w:rsidRDefault="002D00B6">
            <w:pPr>
              <w:spacing w:after="19" w:line="238" w:lineRule="auto"/>
              <w:ind w:left="5" w:right="1255"/>
            </w:pPr>
            <w:r>
              <w:rPr>
                <w:rFonts w:ascii="Arial" w:eastAsia="Arial" w:hAnsi="Arial" w:cs="Arial"/>
              </w:rPr>
              <w:t xml:space="preserve">classe ou à la maison) </w:t>
            </w:r>
            <w:r>
              <w:t xml:space="preserve"> 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 xml:space="preserve">Une trousse spéciale avec : </w:t>
            </w:r>
            <w:r>
              <w:t xml:space="preserve"> </w:t>
            </w:r>
          </w:p>
          <w:p w:rsidR="00F055FB" w:rsidRDefault="002D00B6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 xml:space="preserve">12 crayons de couleurs </w:t>
            </w:r>
            <w:r>
              <w:t xml:space="preserve"> </w:t>
            </w:r>
          </w:p>
          <w:p w:rsidR="00F055FB" w:rsidRDefault="002D00B6">
            <w:pPr>
              <w:numPr>
                <w:ilvl w:val="0"/>
                <w:numId w:val="2"/>
              </w:numPr>
              <w:spacing w:after="2" w:line="250" w:lineRule="auto"/>
            </w:pPr>
            <w:r>
              <w:rPr>
                <w:rFonts w:ascii="Arial" w:eastAsia="Arial" w:hAnsi="Arial" w:cs="Arial"/>
              </w:rPr>
              <w:t>12 feutres pointes moyennes ou larges</w:t>
            </w:r>
            <w:r>
              <w:t xml:space="preserve"> </w:t>
            </w:r>
          </w:p>
          <w:p w:rsidR="00F055FB" w:rsidRDefault="002D00B6">
            <w:pPr>
              <w:numPr>
                <w:ilvl w:val="0"/>
                <w:numId w:val="2"/>
              </w:numPr>
              <w:spacing w:line="238" w:lineRule="auto"/>
            </w:pPr>
            <w:r>
              <w:rPr>
                <w:rFonts w:ascii="Arial" w:eastAsia="Arial" w:hAnsi="Arial" w:cs="Arial"/>
              </w:rPr>
              <w:t xml:space="preserve">1 crayon à papier HB, paire de ciseaux (scolaire), colle en tube, gomme et taille-crayon et une règle flexible 20 cm. </w:t>
            </w:r>
            <w:r>
              <w:t xml:space="preserve"> </w:t>
            </w:r>
          </w:p>
          <w:p w:rsidR="00F055FB" w:rsidRDefault="002D00B6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 xml:space="preserve">Un marqueur noir permanent </w:t>
            </w:r>
            <w:r>
              <w:t xml:space="preserve"> </w:t>
            </w:r>
          </w:p>
        </w:tc>
      </w:tr>
      <w:tr w:rsidR="00F055FB">
        <w:trPr>
          <w:trHeight w:val="2708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r>
              <w:rPr>
                <w:rFonts w:ascii="Arial" w:eastAsia="Arial" w:hAnsi="Arial" w:cs="Arial"/>
              </w:rPr>
              <w:t xml:space="preserve">- Un grand tee-shirt ou un tablier de protection avec le nom de l'élève. </w:t>
            </w:r>
            <w:r>
              <w:t xml:space="preserve">  </w:t>
            </w:r>
          </w:p>
        </w:tc>
      </w:tr>
    </w:tbl>
    <w:p w:rsidR="00F055FB" w:rsidRDefault="002D00B6">
      <w:pPr>
        <w:spacing w:after="0"/>
        <w:ind w:left="566"/>
        <w:jc w:val="both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 </w:t>
      </w:r>
    </w:p>
    <w:sectPr w:rsidR="00F055FB" w:rsidSect="00EA512E">
      <w:pgSz w:w="11906" w:h="16838"/>
      <w:pgMar w:top="441" w:right="2967" w:bottom="1985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45045"/>
    <w:multiLevelType w:val="hybridMultilevel"/>
    <w:tmpl w:val="52A8738A"/>
    <w:lvl w:ilvl="0" w:tplc="DA42A32A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E27B00">
      <w:start w:val="1"/>
      <w:numFmt w:val="bullet"/>
      <w:lvlText w:val="o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324A12">
      <w:start w:val="1"/>
      <w:numFmt w:val="bullet"/>
      <w:lvlText w:val="▪"/>
      <w:lvlJc w:val="left"/>
      <w:pPr>
        <w:ind w:left="1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80F9DE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FCE090">
      <w:start w:val="1"/>
      <w:numFmt w:val="bullet"/>
      <w:lvlText w:val="o"/>
      <w:lvlJc w:val="left"/>
      <w:pPr>
        <w:ind w:left="3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1C6AC8">
      <w:start w:val="1"/>
      <w:numFmt w:val="bullet"/>
      <w:lvlText w:val="▪"/>
      <w:lvlJc w:val="left"/>
      <w:pPr>
        <w:ind w:left="4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B071A0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88650">
      <w:start w:val="1"/>
      <w:numFmt w:val="bullet"/>
      <w:lvlText w:val="o"/>
      <w:lvlJc w:val="left"/>
      <w:pPr>
        <w:ind w:left="5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603DA8">
      <w:start w:val="1"/>
      <w:numFmt w:val="bullet"/>
      <w:lvlText w:val="▪"/>
      <w:lvlJc w:val="left"/>
      <w:pPr>
        <w:ind w:left="6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FF0EED"/>
    <w:multiLevelType w:val="hybridMultilevel"/>
    <w:tmpl w:val="7F54552C"/>
    <w:lvl w:ilvl="0" w:tplc="F7E0ECE4">
      <w:start w:val="1"/>
      <w:numFmt w:val="bullet"/>
      <w:lvlText w:val="-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E790C">
      <w:start w:val="1"/>
      <w:numFmt w:val="bullet"/>
      <w:lvlText w:val="o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9631E0">
      <w:start w:val="1"/>
      <w:numFmt w:val="bullet"/>
      <w:lvlText w:val="▪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BC8544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6A78CE">
      <w:start w:val="1"/>
      <w:numFmt w:val="bullet"/>
      <w:lvlText w:val="o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224B48">
      <w:start w:val="1"/>
      <w:numFmt w:val="bullet"/>
      <w:lvlText w:val="▪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2C480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A8AF42">
      <w:start w:val="1"/>
      <w:numFmt w:val="bullet"/>
      <w:lvlText w:val="o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729B84">
      <w:start w:val="1"/>
      <w:numFmt w:val="bullet"/>
      <w:lvlText w:val="▪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FB"/>
    <w:rsid w:val="001F13A9"/>
    <w:rsid w:val="002D00B6"/>
    <w:rsid w:val="00593CB3"/>
    <w:rsid w:val="006D0702"/>
    <w:rsid w:val="00EA512E"/>
    <w:rsid w:val="00F0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EADFF-B6BF-4905-9581-819AC740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://www.lijmermoz.org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23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://www.lijmermoz.org/" TargetMode="External"/><Relationship Id="rId33" Type="http://schemas.openxmlformats.org/officeDocument/2006/relationships/image" Target="media/image22.jp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://www.lijmermoz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1.pn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hyperlink" Target="http://www.lijmermoz.org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://www.lijmermoz.org/" TargetMode="External"/><Relationship Id="rId30" Type="http://schemas.openxmlformats.org/officeDocument/2006/relationships/hyperlink" Target="http://www.lijmermoz.org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2980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LYCEE FRANCAIS</dc:creator>
  <cp:keywords/>
  <cp:lastModifiedBy>SORO JOSELYNE</cp:lastModifiedBy>
  <cp:revision>7</cp:revision>
  <dcterms:created xsi:type="dcterms:W3CDTF">2018-05-16T08:09:00Z</dcterms:created>
  <dcterms:modified xsi:type="dcterms:W3CDTF">2018-05-24T12:48:00Z</dcterms:modified>
</cp:coreProperties>
</file>